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9BB58" w14:textId="77777777" w:rsidR="005D4F69" w:rsidRPr="0092670A" w:rsidRDefault="005D4F69" w:rsidP="00F965A3">
      <w:pPr>
        <w:pStyle w:val="5-TXT"/>
        <w:spacing w:after="120"/>
        <w:jc w:val="center"/>
        <w:rPr>
          <w:rFonts w:ascii="Arial" w:hAnsi="Arial" w:cs="Arial"/>
          <w:b/>
          <w:bCs/>
          <w:color w:val="001489"/>
          <w:sz w:val="32"/>
          <w:szCs w:val="32"/>
          <w:lang w:val="en-GB"/>
        </w:rPr>
      </w:pPr>
      <w:bookmarkStart w:id="0" w:name="_Hlk180592727"/>
      <w:r w:rsidRPr="0092670A">
        <w:rPr>
          <w:rFonts w:ascii="Arial" w:hAnsi="Arial" w:cs="Arial"/>
          <w:b/>
          <w:bCs/>
          <w:color w:val="001489"/>
          <w:sz w:val="32"/>
          <w:szCs w:val="32"/>
          <w:lang w:val="en-GB"/>
        </w:rPr>
        <w:t>SAFE – Supporting At-risk Researchers with Fellowships in Europe</w:t>
      </w:r>
    </w:p>
    <w:p w14:paraId="61096C7D" w14:textId="2D0FB5C6" w:rsidR="005D4F69" w:rsidRPr="0092670A" w:rsidRDefault="001D1697" w:rsidP="006B3321">
      <w:pPr>
        <w:pStyle w:val="5-TXT"/>
        <w:spacing w:after="240"/>
        <w:jc w:val="center"/>
        <w:rPr>
          <w:rFonts w:ascii="Arial" w:hAnsi="Arial" w:cs="Arial"/>
          <w:b/>
          <w:bCs/>
          <w:color w:val="00ADAB"/>
          <w:sz w:val="28"/>
          <w:szCs w:val="28"/>
          <w:lang w:val="en-GB"/>
        </w:rPr>
      </w:pPr>
      <w:r w:rsidRPr="0092670A">
        <w:rPr>
          <w:rFonts w:ascii="Arial" w:hAnsi="Arial" w:cs="Arial"/>
          <w:b/>
          <w:bCs/>
          <w:color w:val="00ADAB"/>
          <w:sz w:val="28"/>
          <w:szCs w:val="28"/>
          <w:lang w:val="en-GB"/>
        </w:rPr>
        <w:t>H</w:t>
      </w:r>
      <w:r w:rsidR="005D4F69" w:rsidRPr="0092670A">
        <w:rPr>
          <w:rFonts w:ascii="Arial" w:hAnsi="Arial" w:cs="Arial"/>
          <w:b/>
          <w:bCs/>
          <w:color w:val="00ADAB"/>
          <w:sz w:val="28"/>
          <w:szCs w:val="28"/>
          <w:lang w:val="en-GB"/>
        </w:rPr>
        <w:t>osting plan</w:t>
      </w:r>
      <w:bookmarkEnd w:id="0"/>
    </w:p>
    <w:tbl>
      <w:tblPr>
        <w:tblStyle w:val="Tabellenraster"/>
        <w:tblW w:w="0" w:type="auto"/>
        <w:tblLayout w:type="fixed"/>
        <w:tblLook w:val="04A0" w:firstRow="1" w:lastRow="0" w:firstColumn="1" w:lastColumn="0" w:noHBand="0" w:noVBand="1"/>
      </w:tblPr>
      <w:tblGrid>
        <w:gridCol w:w="2547"/>
        <w:gridCol w:w="1843"/>
        <w:gridCol w:w="850"/>
        <w:gridCol w:w="311"/>
        <w:gridCol w:w="3511"/>
      </w:tblGrid>
      <w:tr w:rsidR="005D4F69" w:rsidRPr="0092670A" w14:paraId="62A94990" w14:textId="77777777" w:rsidTr="00C341A0">
        <w:trPr>
          <w:trHeight w:val="227"/>
        </w:trPr>
        <w:tc>
          <w:tcPr>
            <w:tcW w:w="9062" w:type="dxa"/>
            <w:gridSpan w:val="5"/>
            <w:shd w:val="clear" w:color="auto" w:fill="009EBD"/>
            <w:vAlign w:val="center"/>
          </w:tcPr>
          <w:p w14:paraId="4193EAF3" w14:textId="1EA1F4A5" w:rsidR="005D4F69" w:rsidRPr="0092670A" w:rsidRDefault="005D4F69" w:rsidP="00A749CD">
            <w:pPr>
              <w:rPr>
                <w:b/>
                <w:bCs/>
                <w:highlight w:val="yellow"/>
              </w:rPr>
            </w:pPr>
            <w:r w:rsidRPr="0092670A">
              <w:rPr>
                <w:b/>
                <w:bCs/>
              </w:rPr>
              <w:t>HOST INSTITUTION DETAILS</w:t>
            </w:r>
          </w:p>
        </w:tc>
      </w:tr>
      <w:tr w:rsidR="005D4F69" w:rsidRPr="0092670A" w14:paraId="564BCEC5" w14:textId="77777777" w:rsidTr="00C341A0">
        <w:trPr>
          <w:trHeight w:val="454"/>
        </w:trPr>
        <w:tc>
          <w:tcPr>
            <w:tcW w:w="5240" w:type="dxa"/>
            <w:gridSpan w:val="3"/>
            <w:vAlign w:val="center"/>
          </w:tcPr>
          <w:p w14:paraId="049111D5" w14:textId="77777777" w:rsidR="005D4F69" w:rsidRPr="0092670A" w:rsidRDefault="005D4F69" w:rsidP="00A749CD">
            <w:pPr>
              <w:rPr>
                <w:b/>
                <w:bCs/>
              </w:rPr>
            </w:pPr>
            <w:r w:rsidRPr="0092670A">
              <w:rPr>
                <w:b/>
                <w:bCs/>
              </w:rPr>
              <w:t>Name of the institution</w:t>
            </w:r>
          </w:p>
          <w:p w14:paraId="350B615C" w14:textId="49510D34" w:rsidR="005D4F69" w:rsidRPr="0092670A" w:rsidRDefault="0092670A" w:rsidP="00A749CD">
            <w:pPr>
              <w:rPr>
                <w:b/>
                <w:bCs/>
              </w:rPr>
            </w:pPr>
            <w:sdt>
              <w:sdtPr>
                <w:rPr>
                  <w:b/>
                  <w:bCs/>
                </w:rPr>
                <w:id w:val="-1731531887"/>
                <w:placeholder>
                  <w:docPart w:val="423166DC267A42F39F2964900D58118F"/>
                </w:placeholder>
                <w:showingPlcHdr/>
              </w:sdtPr>
              <w:sdtEndPr/>
              <w:sdtContent>
                <w:r w:rsidR="005D4F69" w:rsidRPr="0092670A">
                  <w:rPr>
                    <w:color w:val="808080" w:themeColor="background1" w:themeShade="80"/>
                  </w:rPr>
                  <w:t>Click here to input text.</w:t>
                </w:r>
              </w:sdtContent>
            </w:sdt>
          </w:p>
        </w:tc>
        <w:tc>
          <w:tcPr>
            <w:tcW w:w="3822" w:type="dxa"/>
            <w:gridSpan w:val="2"/>
            <w:vAlign w:val="center"/>
          </w:tcPr>
          <w:p w14:paraId="23FFE444" w14:textId="0DC83BF7" w:rsidR="005D4F69" w:rsidRPr="0092670A" w:rsidRDefault="005D4F69" w:rsidP="00A749CD">
            <w:pPr>
              <w:rPr>
                <w:b/>
                <w:bCs/>
              </w:rPr>
            </w:pPr>
            <w:r w:rsidRPr="0092670A">
              <w:rPr>
                <w:b/>
                <w:bCs/>
              </w:rPr>
              <w:t>Country</w:t>
            </w:r>
          </w:p>
          <w:p w14:paraId="3C81B00E" w14:textId="5D55147D" w:rsidR="005D4F69" w:rsidRPr="0092670A" w:rsidRDefault="0092670A" w:rsidP="00A749CD">
            <w:pPr>
              <w:rPr>
                <w:b/>
                <w:bCs/>
              </w:rPr>
            </w:pPr>
            <w:sdt>
              <w:sdtPr>
                <w:rPr>
                  <w:b/>
                  <w:bCs/>
                </w:rPr>
                <w:id w:val="1530762953"/>
                <w:placeholder>
                  <w:docPart w:val="38D684BBEF3D44FD9F1BEEFCEA0587B1"/>
                </w:placeholder>
                <w:showingPlcHdr/>
              </w:sdtPr>
              <w:sdtEndPr/>
              <w:sdtContent>
                <w:r w:rsidR="005D4F69" w:rsidRPr="0092670A">
                  <w:rPr>
                    <w:color w:val="808080" w:themeColor="background1" w:themeShade="80"/>
                  </w:rPr>
                  <w:t>Click here to input text.</w:t>
                </w:r>
              </w:sdtContent>
            </w:sdt>
          </w:p>
        </w:tc>
      </w:tr>
      <w:tr w:rsidR="005D4F69" w:rsidRPr="0092670A" w14:paraId="5D54FBE6" w14:textId="77777777" w:rsidTr="00C341A0">
        <w:trPr>
          <w:trHeight w:val="210"/>
        </w:trPr>
        <w:tc>
          <w:tcPr>
            <w:tcW w:w="9062" w:type="dxa"/>
            <w:gridSpan w:val="5"/>
            <w:shd w:val="clear" w:color="auto" w:fill="009EBD"/>
            <w:vAlign w:val="center"/>
          </w:tcPr>
          <w:p w14:paraId="08EF3F1D" w14:textId="28D0B918" w:rsidR="005D4F69" w:rsidRPr="0092670A" w:rsidRDefault="00A92EB8" w:rsidP="00A749CD">
            <w:pPr>
              <w:rPr>
                <w:b/>
                <w:bCs/>
              </w:rPr>
            </w:pPr>
            <w:r w:rsidRPr="0092670A">
              <w:rPr>
                <w:b/>
                <w:bCs/>
              </w:rPr>
              <w:t>COMPLETED BY</w:t>
            </w:r>
          </w:p>
        </w:tc>
      </w:tr>
      <w:tr w:rsidR="005D4F69" w:rsidRPr="0092670A" w14:paraId="0EDFE2BD" w14:textId="77777777" w:rsidTr="00C341A0">
        <w:trPr>
          <w:trHeight w:val="454"/>
        </w:trPr>
        <w:tc>
          <w:tcPr>
            <w:tcW w:w="2547" w:type="dxa"/>
            <w:vAlign w:val="center"/>
          </w:tcPr>
          <w:p w14:paraId="1377F8A0" w14:textId="77777777" w:rsidR="005D4F69" w:rsidRPr="0092670A" w:rsidRDefault="005D4F69" w:rsidP="00A749CD">
            <w:pPr>
              <w:rPr>
                <w:b/>
                <w:bCs/>
              </w:rPr>
            </w:pPr>
            <w:r w:rsidRPr="0092670A">
              <w:rPr>
                <w:b/>
                <w:bCs/>
              </w:rPr>
              <w:t>Title</w:t>
            </w:r>
          </w:p>
          <w:sdt>
            <w:sdtPr>
              <w:rPr>
                <w:b/>
                <w:bCs/>
              </w:rPr>
              <w:id w:val="262961999"/>
              <w:placeholder>
                <w:docPart w:val="78117B2E3A3A439E9AA530D1AE0583BE"/>
              </w:placeholder>
            </w:sdtPr>
            <w:sdtEndPr/>
            <w:sdtContent>
              <w:p w14:paraId="7C89C765" w14:textId="77777777" w:rsidR="005D4F69" w:rsidRPr="0092670A" w:rsidRDefault="0092670A" w:rsidP="00A749CD">
                <w:pPr>
                  <w:rPr>
                    <w:b/>
                    <w:bCs/>
                  </w:rPr>
                </w:pPr>
                <w:sdt>
                  <w:sdtPr>
                    <w:rPr>
                      <w:b/>
                      <w:bCs/>
                    </w:rPr>
                    <w:id w:val="109056240"/>
                    <w:placeholder>
                      <w:docPart w:val="81CA02ABF75D4D74999D35DC3CDC10EE"/>
                    </w:placeholder>
                    <w:showingPlcHdr/>
                  </w:sdtPr>
                  <w:sdtEndPr/>
                  <w:sdtContent>
                    <w:r w:rsidR="005D4F69" w:rsidRPr="0092670A">
                      <w:rPr>
                        <w:color w:val="808080" w:themeColor="background1" w:themeShade="80"/>
                      </w:rPr>
                      <w:t>Click here to input text.</w:t>
                    </w:r>
                  </w:sdtContent>
                </w:sdt>
              </w:p>
            </w:sdtContent>
          </w:sdt>
        </w:tc>
        <w:tc>
          <w:tcPr>
            <w:tcW w:w="3004" w:type="dxa"/>
            <w:gridSpan w:val="3"/>
            <w:vAlign w:val="center"/>
          </w:tcPr>
          <w:p w14:paraId="4CB37383" w14:textId="77777777" w:rsidR="005D4F69" w:rsidRPr="0092670A" w:rsidRDefault="005D4F69" w:rsidP="00A749CD">
            <w:pPr>
              <w:rPr>
                <w:b/>
                <w:bCs/>
              </w:rPr>
            </w:pPr>
            <w:r w:rsidRPr="0092670A">
              <w:rPr>
                <w:b/>
                <w:bCs/>
              </w:rPr>
              <w:t>First name</w:t>
            </w:r>
          </w:p>
          <w:p w14:paraId="1B635251" w14:textId="77777777" w:rsidR="005D4F69" w:rsidRPr="0092670A" w:rsidRDefault="0092670A" w:rsidP="00A749CD">
            <w:pPr>
              <w:rPr>
                <w:b/>
                <w:bCs/>
              </w:rPr>
            </w:pPr>
            <w:sdt>
              <w:sdtPr>
                <w:rPr>
                  <w:b/>
                  <w:bCs/>
                </w:rPr>
                <w:id w:val="-1842548182"/>
                <w:placeholder>
                  <w:docPart w:val="FE01C86BC9BE426588ACFB73598A942D"/>
                </w:placeholder>
                <w:showingPlcHdr/>
              </w:sdtPr>
              <w:sdtEndPr/>
              <w:sdtContent>
                <w:r w:rsidR="005D4F69" w:rsidRPr="0092670A">
                  <w:rPr>
                    <w:color w:val="808080" w:themeColor="background1" w:themeShade="80"/>
                  </w:rPr>
                  <w:t>Click here to input text.</w:t>
                </w:r>
              </w:sdtContent>
            </w:sdt>
          </w:p>
        </w:tc>
        <w:tc>
          <w:tcPr>
            <w:tcW w:w="3511" w:type="dxa"/>
            <w:vAlign w:val="center"/>
          </w:tcPr>
          <w:p w14:paraId="4C59AC37" w14:textId="77777777" w:rsidR="005D4F69" w:rsidRPr="0092670A" w:rsidRDefault="005D4F69" w:rsidP="00A749CD">
            <w:pPr>
              <w:rPr>
                <w:b/>
                <w:bCs/>
              </w:rPr>
            </w:pPr>
            <w:r w:rsidRPr="0092670A">
              <w:rPr>
                <w:b/>
                <w:bCs/>
              </w:rPr>
              <w:t>Surname</w:t>
            </w:r>
          </w:p>
          <w:p w14:paraId="27309C10" w14:textId="5D47477C" w:rsidR="005D4F69" w:rsidRPr="0092670A" w:rsidRDefault="0092670A" w:rsidP="00A749CD">
            <w:pPr>
              <w:rPr>
                <w:b/>
                <w:bCs/>
                <w:highlight w:val="yellow"/>
              </w:rPr>
            </w:pPr>
            <w:sdt>
              <w:sdtPr>
                <w:rPr>
                  <w:b/>
                  <w:bCs/>
                </w:rPr>
                <w:id w:val="-1767531294"/>
                <w:placeholder>
                  <w:docPart w:val="07E9E6686712477CA9633AF6D5E0AFC1"/>
                </w:placeholder>
                <w:showingPlcHdr/>
              </w:sdtPr>
              <w:sdtEndPr/>
              <w:sdtContent>
                <w:r w:rsidR="008A323C" w:rsidRPr="0092670A">
                  <w:rPr>
                    <w:color w:val="808080" w:themeColor="background1" w:themeShade="80"/>
                    <w:sz w:val="20"/>
                    <w:szCs w:val="20"/>
                  </w:rPr>
                  <w:t>Click here to input text.</w:t>
                </w:r>
              </w:sdtContent>
            </w:sdt>
          </w:p>
        </w:tc>
      </w:tr>
      <w:tr w:rsidR="005D4F69" w:rsidRPr="0092670A" w14:paraId="7EB0A8BD" w14:textId="77777777" w:rsidTr="00C341A0">
        <w:trPr>
          <w:trHeight w:val="454"/>
        </w:trPr>
        <w:tc>
          <w:tcPr>
            <w:tcW w:w="4390" w:type="dxa"/>
            <w:gridSpan w:val="2"/>
            <w:vAlign w:val="center"/>
          </w:tcPr>
          <w:p w14:paraId="3E0A26BB" w14:textId="77777777" w:rsidR="005D4F69" w:rsidRPr="0092670A" w:rsidRDefault="005D4F69" w:rsidP="00A749CD">
            <w:pPr>
              <w:rPr>
                <w:b/>
                <w:bCs/>
              </w:rPr>
            </w:pPr>
            <w:r w:rsidRPr="0092670A">
              <w:rPr>
                <w:b/>
                <w:bCs/>
              </w:rPr>
              <w:t>Position</w:t>
            </w:r>
          </w:p>
          <w:bookmarkStart w:id="1" w:name="_Hlk178671465"/>
          <w:p w14:paraId="267CA502" w14:textId="77777777" w:rsidR="005D4F69" w:rsidRPr="0092670A" w:rsidRDefault="0092670A" w:rsidP="00A749CD">
            <w:pPr>
              <w:rPr>
                <w:b/>
                <w:bCs/>
                <w:highlight w:val="yellow"/>
              </w:rPr>
            </w:pPr>
            <w:sdt>
              <w:sdtPr>
                <w:rPr>
                  <w:b/>
                  <w:bCs/>
                </w:rPr>
                <w:id w:val="1569460252"/>
                <w:placeholder>
                  <w:docPart w:val="A625F75510314F53887C8CF366756C6F"/>
                </w:placeholder>
                <w:showingPlcHdr/>
              </w:sdtPr>
              <w:sdtEndPr/>
              <w:sdtContent>
                <w:r w:rsidR="005D4F69" w:rsidRPr="0092670A">
                  <w:rPr>
                    <w:color w:val="808080" w:themeColor="background1" w:themeShade="80"/>
                  </w:rPr>
                  <w:t>Click here to input text.</w:t>
                </w:r>
              </w:sdtContent>
            </w:sdt>
            <w:bookmarkEnd w:id="1"/>
          </w:p>
        </w:tc>
        <w:tc>
          <w:tcPr>
            <w:tcW w:w="4672" w:type="dxa"/>
            <w:gridSpan w:val="3"/>
            <w:vAlign w:val="center"/>
          </w:tcPr>
          <w:p w14:paraId="16D305BC" w14:textId="47187129" w:rsidR="005D4F69" w:rsidRPr="0092670A" w:rsidRDefault="005D4F69" w:rsidP="00A749CD">
            <w:pPr>
              <w:rPr>
                <w:b/>
                <w:bCs/>
              </w:rPr>
            </w:pPr>
            <w:r w:rsidRPr="0092670A">
              <w:rPr>
                <w:b/>
                <w:bCs/>
              </w:rPr>
              <w:t>E-mail address</w:t>
            </w:r>
          </w:p>
          <w:p w14:paraId="388FC621" w14:textId="77777777" w:rsidR="005D4F69" w:rsidRPr="0092670A" w:rsidRDefault="0092670A" w:rsidP="00A749CD">
            <w:pPr>
              <w:rPr>
                <w:b/>
                <w:bCs/>
                <w:highlight w:val="yellow"/>
              </w:rPr>
            </w:pPr>
            <w:sdt>
              <w:sdtPr>
                <w:rPr>
                  <w:b/>
                  <w:bCs/>
                </w:rPr>
                <w:id w:val="-15938432"/>
                <w:placeholder>
                  <w:docPart w:val="E8858B7E2EAF46E5B1497DF5994C1B0E"/>
                </w:placeholder>
                <w:showingPlcHdr/>
              </w:sdtPr>
              <w:sdtEndPr/>
              <w:sdtContent>
                <w:r w:rsidR="005D4F69" w:rsidRPr="0092670A">
                  <w:rPr>
                    <w:color w:val="808080" w:themeColor="background1" w:themeShade="80"/>
                  </w:rPr>
                  <w:t>Click here to input text.</w:t>
                </w:r>
              </w:sdtContent>
            </w:sdt>
          </w:p>
        </w:tc>
      </w:tr>
    </w:tbl>
    <w:p w14:paraId="2B782E96" w14:textId="77777777" w:rsidR="00832C12" w:rsidRPr="0092670A" w:rsidRDefault="00832C12" w:rsidP="00832C12">
      <w:pPr>
        <w:rPr>
          <w:sz w:val="16"/>
          <w:szCs w:val="16"/>
        </w:rPr>
      </w:pPr>
    </w:p>
    <w:p w14:paraId="6E945707" w14:textId="17F081E6" w:rsidR="00832C12" w:rsidRPr="0092670A" w:rsidRDefault="00832C12" w:rsidP="000852B2">
      <w:pPr>
        <w:jc w:val="both"/>
        <w:rPr>
          <w:i/>
          <w:iCs/>
        </w:rPr>
      </w:pPr>
      <w:r w:rsidRPr="0092670A">
        <w:rPr>
          <w:i/>
          <w:iCs/>
        </w:rPr>
        <w:t xml:space="preserve">Please </w:t>
      </w:r>
      <w:r w:rsidR="00357B5A" w:rsidRPr="0092670A">
        <w:rPr>
          <w:i/>
          <w:iCs/>
        </w:rPr>
        <w:t>provide information on the following points</w:t>
      </w:r>
      <w:r w:rsidRPr="0092670A">
        <w:rPr>
          <w:i/>
          <w:iCs/>
        </w:rPr>
        <w:t xml:space="preserve"> outlining the hosting plan for the candidate-researcher. The hosting plan must address all the points listed below, as each will be evaluated during the selection process. This document should be prepared by a member of the administrative staff </w:t>
      </w:r>
      <w:r w:rsidRPr="0092670A">
        <w:rPr>
          <w:b/>
          <w:bCs/>
          <w:i/>
          <w:iCs/>
        </w:rPr>
        <w:t>in collaboration</w:t>
      </w:r>
      <w:r w:rsidRPr="0092670A">
        <w:rPr>
          <w:i/>
          <w:iCs/>
        </w:rPr>
        <w:t xml:space="preserve"> with all relevant departments (e.g., the International Office, Human Resources, the relevant academic institute, and the academic supervisor or mentor). </w:t>
      </w:r>
      <w:r w:rsidRPr="0092670A">
        <w:rPr>
          <w:b/>
          <w:bCs/>
          <w:i/>
          <w:iCs/>
        </w:rPr>
        <w:t>It must be signed by the head of the host institution</w:t>
      </w:r>
      <w:r w:rsidRPr="0092670A">
        <w:rPr>
          <w:i/>
          <w:iCs/>
        </w:rPr>
        <w:t xml:space="preserve"> (i.e., the authorised individual who formally approves the nomination of the candidate-researcher).</w:t>
      </w:r>
    </w:p>
    <w:p w14:paraId="5A40DBCD" w14:textId="2B73C0AE" w:rsidR="008005D1" w:rsidRPr="0092670A" w:rsidRDefault="00832C12" w:rsidP="000852B2">
      <w:pPr>
        <w:spacing w:after="240"/>
        <w:jc w:val="both"/>
        <w:rPr>
          <w:i/>
          <w:iCs/>
        </w:rPr>
      </w:pPr>
      <w:r w:rsidRPr="0092670A">
        <w:rPr>
          <w:i/>
          <w:iCs/>
        </w:rPr>
        <w:t xml:space="preserve">The document should not exceed </w:t>
      </w:r>
      <w:r w:rsidR="008A323C" w:rsidRPr="0092670A">
        <w:rPr>
          <w:i/>
          <w:iCs/>
        </w:rPr>
        <w:t>5</w:t>
      </w:r>
      <w:r w:rsidRPr="0092670A">
        <w:rPr>
          <w:i/>
          <w:iCs/>
        </w:rPr>
        <w:t xml:space="preserve"> pages</w:t>
      </w:r>
      <w:r w:rsidR="00A92EB8" w:rsidRPr="0092670A">
        <w:rPr>
          <w:i/>
          <w:iCs/>
        </w:rPr>
        <w:t xml:space="preserve"> with a minimum font size of 10</w:t>
      </w:r>
      <w:r w:rsidRPr="0092670A">
        <w:rPr>
          <w:i/>
          <w:iCs/>
        </w:rPr>
        <w:t>, and it must be submitted as a separate PDF document with the application.</w:t>
      </w:r>
    </w:p>
    <w:p w14:paraId="0FD72E31" w14:textId="31264736" w:rsidR="004B5A33" w:rsidRPr="0092670A" w:rsidRDefault="00906B19" w:rsidP="00732DA6">
      <w:pPr>
        <w:pStyle w:val="Listenabsatz"/>
        <w:numPr>
          <w:ilvl w:val="0"/>
          <w:numId w:val="8"/>
        </w:numPr>
        <w:spacing w:after="120"/>
        <w:contextualSpacing w:val="0"/>
        <w:rPr>
          <w:b/>
          <w:bCs/>
        </w:rPr>
      </w:pPr>
      <w:r w:rsidRPr="0092670A">
        <w:rPr>
          <w:b/>
          <w:bCs/>
        </w:rPr>
        <w:t xml:space="preserve">Please provide detailed information on the </w:t>
      </w:r>
      <w:bookmarkStart w:id="2" w:name="_Hlk178181972"/>
      <w:r w:rsidRPr="0092670A">
        <w:rPr>
          <w:b/>
          <w:bCs/>
        </w:rPr>
        <w:t xml:space="preserve">administrative and practical support measures </w:t>
      </w:r>
      <w:bookmarkEnd w:id="2"/>
      <w:r w:rsidRPr="0092670A">
        <w:rPr>
          <w:b/>
          <w:bCs/>
        </w:rPr>
        <w:t xml:space="preserve">planned for the researcher at the host institution. </w:t>
      </w:r>
      <w:r w:rsidRPr="0092670A">
        <w:t xml:space="preserve">This may include assistance with </w:t>
      </w:r>
      <w:r w:rsidR="00133571" w:rsidRPr="0092670A">
        <w:t xml:space="preserve">traveling to the host country (if applicable), </w:t>
      </w:r>
      <w:r w:rsidRPr="0092670A">
        <w:t xml:space="preserve">navigating official procedures and finding accommodation, as well as access to </w:t>
      </w:r>
      <w:bookmarkStart w:id="3" w:name="_Hlk178182197"/>
      <w:r w:rsidRPr="0092670A">
        <w:t>medical support and mental health support services, language training</w:t>
      </w:r>
      <w:bookmarkEnd w:id="3"/>
      <w:r w:rsidRPr="0092670A">
        <w:t>, and support to the researcher’s social integration within the institution. If applicable, please also outline any family support services that will be available to the researcher's family.</w:t>
      </w:r>
    </w:p>
    <w:sdt>
      <w:sdtPr>
        <w:id w:val="-1006670863"/>
        <w:placeholder>
          <w:docPart w:val="31BA005D73384F038DD0B8CC60192D91"/>
        </w:placeholder>
      </w:sdtPr>
      <w:sdtEndPr/>
      <w:sdtContent>
        <w:p w14:paraId="16834867" w14:textId="595B18AF" w:rsidR="00906B19" w:rsidRPr="0092670A" w:rsidRDefault="0092670A" w:rsidP="00732DA6">
          <w:pPr>
            <w:pStyle w:val="Listenabsatz"/>
            <w:spacing w:after="120"/>
            <w:ind w:left="357"/>
            <w:contextualSpacing w:val="0"/>
          </w:pPr>
          <w:sdt>
            <w:sdtPr>
              <w:rPr>
                <w:color w:val="666666"/>
              </w:rPr>
              <w:id w:val="1148246202"/>
              <w:placeholder>
                <w:docPart w:val="03ECF2E2DDF743399932860546A23931"/>
              </w:placeholder>
              <w:showingPlcHdr/>
            </w:sdtPr>
            <w:sdtEndPr/>
            <w:sdtContent>
              <w:r w:rsidR="0020158F" w:rsidRPr="0092670A">
                <w:rPr>
                  <w:color w:val="808080" w:themeColor="background1" w:themeShade="80"/>
                </w:rPr>
                <w:t>Click here to input text.</w:t>
              </w:r>
            </w:sdtContent>
          </w:sdt>
        </w:p>
      </w:sdtContent>
    </w:sdt>
    <w:p w14:paraId="635E6801" w14:textId="0A4F1272" w:rsidR="00BE57A2" w:rsidRPr="0092670A" w:rsidRDefault="00E538FD" w:rsidP="00732DA6">
      <w:pPr>
        <w:pStyle w:val="Listenabsatz"/>
        <w:numPr>
          <w:ilvl w:val="0"/>
          <w:numId w:val="8"/>
        </w:numPr>
        <w:spacing w:after="120"/>
        <w:contextualSpacing w:val="0"/>
      </w:pPr>
      <w:r w:rsidRPr="0092670A">
        <w:rPr>
          <w:b/>
          <w:bCs/>
        </w:rPr>
        <w:t xml:space="preserve">Please </w:t>
      </w:r>
      <w:r w:rsidR="00D6599A" w:rsidRPr="0092670A">
        <w:rPr>
          <w:b/>
          <w:bCs/>
        </w:rPr>
        <w:t>provide</w:t>
      </w:r>
      <w:r w:rsidRPr="0092670A">
        <w:rPr>
          <w:b/>
          <w:bCs/>
        </w:rPr>
        <w:t xml:space="preserve"> details regarding the working conditions that will be provided to </w:t>
      </w:r>
      <w:r w:rsidR="00C36B97" w:rsidRPr="0092670A">
        <w:rPr>
          <w:b/>
          <w:bCs/>
        </w:rPr>
        <w:t>the researcher</w:t>
      </w:r>
      <w:r w:rsidRPr="0092670A">
        <w:t xml:space="preserve">, such as office or laboratory space as well as access to any other necessary research </w:t>
      </w:r>
      <w:r w:rsidR="005C1691" w:rsidRPr="0092670A">
        <w:t>facilities and academic resources</w:t>
      </w:r>
      <w:r w:rsidRPr="0092670A">
        <w:t>.</w:t>
      </w:r>
    </w:p>
    <w:sdt>
      <w:sdtPr>
        <w:id w:val="2019116007"/>
        <w:placeholder>
          <w:docPart w:val="DefaultPlaceholder_-1854013440"/>
        </w:placeholder>
      </w:sdtPr>
      <w:sdtEndPr/>
      <w:sdtContent>
        <w:sdt>
          <w:sdtPr>
            <w:id w:val="-450939894"/>
            <w:placeholder>
              <w:docPart w:val="DA3BCC7D2C9544C99427B2716B4A892C"/>
            </w:placeholder>
          </w:sdtPr>
          <w:sdtEndPr/>
          <w:sdtContent>
            <w:p w14:paraId="2A76C65A" w14:textId="213E4E46" w:rsidR="00C36B97" w:rsidRPr="0092670A" w:rsidRDefault="0092670A" w:rsidP="00732DA6">
              <w:pPr>
                <w:spacing w:after="120"/>
                <w:ind w:left="357"/>
              </w:pPr>
              <w:sdt>
                <w:sdtPr>
                  <w:rPr>
                    <w:color w:val="666666"/>
                  </w:rPr>
                  <w:id w:val="-1546363040"/>
                  <w:placeholder>
                    <w:docPart w:val="0E904826B5A5459CA4F65D6C0A8F86E0"/>
                  </w:placeholder>
                  <w:showingPlcHdr/>
                </w:sdtPr>
                <w:sdtEndPr/>
                <w:sdtContent>
                  <w:r w:rsidR="0020158F" w:rsidRPr="0092670A">
                    <w:rPr>
                      <w:color w:val="808080" w:themeColor="background1" w:themeShade="80"/>
                    </w:rPr>
                    <w:t>Click here to input text.</w:t>
                  </w:r>
                </w:sdtContent>
              </w:sdt>
            </w:p>
          </w:sdtContent>
        </w:sdt>
      </w:sdtContent>
    </w:sdt>
    <w:p w14:paraId="4FB5189F" w14:textId="54530EF2" w:rsidR="00BE57A2" w:rsidRPr="0092670A" w:rsidRDefault="008F75B3" w:rsidP="00732DA6">
      <w:pPr>
        <w:pStyle w:val="Listenabsatz"/>
        <w:numPr>
          <w:ilvl w:val="0"/>
          <w:numId w:val="6"/>
        </w:numPr>
        <w:spacing w:after="120"/>
        <w:contextualSpacing w:val="0"/>
      </w:pPr>
      <w:r w:rsidRPr="0092670A">
        <w:rPr>
          <w:b/>
          <w:bCs/>
        </w:rPr>
        <w:t>Please provide detailed information on the type of academic support that the host institution will provide to the researcher during the fellowship</w:t>
      </w:r>
      <w:r w:rsidR="00D6599A" w:rsidRPr="0092670A">
        <w:t xml:space="preserve">. This should include the </w:t>
      </w:r>
      <w:bookmarkStart w:id="4" w:name="_Hlk178182650"/>
      <w:r w:rsidR="00D6599A" w:rsidRPr="0092670A">
        <w:t>supervisor’s support, peer support, mentoring programs, any opportunities for skills development</w:t>
      </w:r>
      <w:r w:rsidR="00B65CD5" w:rsidRPr="0092670A">
        <w:t xml:space="preserve"> </w:t>
      </w:r>
      <w:r w:rsidR="00AE4368" w:rsidRPr="0092670A">
        <w:t>as well as conference participation</w:t>
      </w:r>
      <w:r w:rsidR="00D6599A" w:rsidRPr="0092670A">
        <w:t xml:space="preserve">. </w:t>
      </w:r>
      <w:bookmarkEnd w:id="4"/>
    </w:p>
    <w:sdt>
      <w:sdtPr>
        <w:id w:val="160520917"/>
        <w:placeholder>
          <w:docPart w:val="B65570029FEE4E2E9F90C9844D0A16F4"/>
        </w:placeholder>
      </w:sdtPr>
      <w:sdtEndPr/>
      <w:sdtContent>
        <w:p w14:paraId="5D22E4D7" w14:textId="12E52974" w:rsidR="00591FAF" w:rsidRPr="0092670A" w:rsidRDefault="0092670A" w:rsidP="00732DA6">
          <w:pPr>
            <w:pStyle w:val="Listenabsatz"/>
            <w:spacing w:after="120"/>
            <w:ind w:left="357"/>
            <w:contextualSpacing w:val="0"/>
          </w:pPr>
          <w:sdt>
            <w:sdtPr>
              <w:rPr>
                <w:color w:val="666666"/>
              </w:rPr>
              <w:id w:val="-1796827126"/>
              <w:placeholder>
                <w:docPart w:val="E5251BDD48574F8190BFD6138A9CF5CA"/>
              </w:placeholder>
              <w:showingPlcHdr/>
            </w:sdtPr>
            <w:sdtEndPr/>
            <w:sdtContent>
              <w:r w:rsidR="0020158F" w:rsidRPr="0092670A">
                <w:rPr>
                  <w:color w:val="808080" w:themeColor="background1" w:themeShade="80"/>
                </w:rPr>
                <w:t>Click here to input text.</w:t>
              </w:r>
            </w:sdtContent>
          </w:sdt>
        </w:p>
      </w:sdtContent>
    </w:sdt>
    <w:p w14:paraId="38B56865" w14:textId="7F898AFA" w:rsidR="00AB4753" w:rsidRPr="0092670A" w:rsidRDefault="00AB4753" w:rsidP="00732DA6">
      <w:pPr>
        <w:pStyle w:val="Listenabsatz"/>
        <w:numPr>
          <w:ilvl w:val="0"/>
          <w:numId w:val="6"/>
        </w:numPr>
        <w:spacing w:after="120"/>
        <w:contextualSpacing w:val="0"/>
      </w:pPr>
      <w:r w:rsidRPr="0092670A">
        <w:rPr>
          <w:b/>
          <w:bCs/>
        </w:rPr>
        <w:t xml:space="preserve">Please provide detailed information on the role that the researcher will hold within the host institution and the academic responsibilities/outputs </w:t>
      </w:r>
      <w:r w:rsidR="00602512" w:rsidRPr="0092670A">
        <w:rPr>
          <w:b/>
          <w:bCs/>
        </w:rPr>
        <w:t xml:space="preserve">envisaged </w:t>
      </w:r>
      <w:r w:rsidRPr="0092670A">
        <w:rPr>
          <w:b/>
          <w:bCs/>
        </w:rPr>
        <w:t>for the researcher during the fellowship period.</w:t>
      </w:r>
      <w:r w:rsidRPr="0092670A">
        <w:t xml:space="preserve"> This may include teaching and mentoring activities, publishing studies and papers, contributing to ongoing projects, </w:t>
      </w:r>
      <w:r w:rsidR="00C36B97" w:rsidRPr="0092670A">
        <w:t>etc.</w:t>
      </w:r>
    </w:p>
    <w:sdt>
      <w:sdtPr>
        <w:id w:val="1751542843"/>
        <w:placeholder>
          <w:docPart w:val="1D9ABCAE13B343269E71FB35BC80B002"/>
        </w:placeholder>
      </w:sdtPr>
      <w:sdtEndPr/>
      <w:sdtContent>
        <w:p w14:paraId="0DB84D54" w14:textId="00228806" w:rsidR="00591FAF" w:rsidRPr="0092670A" w:rsidRDefault="0092670A" w:rsidP="00732DA6">
          <w:pPr>
            <w:pStyle w:val="Listenabsatz"/>
            <w:spacing w:after="120"/>
            <w:ind w:left="357"/>
            <w:contextualSpacing w:val="0"/>
          </w:pPr>
          <w:sdt>
            <w:sdtPr>
              <w:rPr>
                <w:color w:val="666666"/>
              </w:rPr>
              <w:id w:val="-1130627382"/>
              <w:placeholder>
                <w:docPart w:val="36D6E9258423486D93E1B007717C85F4"/>
              </w:placeholder>
              <w:showingPlcHdr/>
            </w:sdtPr>
            <w:sdtEndPr/>
            <w:sdtContent>
              <w:r w:rsidR="0020158F" w:rsidRPr="0092670A">
                <w:rPr>
                  <w:color w:val="808080" w:themeColor="background1" w:themeShade="80"/>
                </w:rPr>
                <w:t>Click here to input text.</w:t>
              </w:r>
            </w:sdtContent>
          </w:sdt>
        </w:p>
      </w:sdtContent>
    </w:sdt>
    <w:p w14:paraId="6C1CA43A" w14:textId="600DCDE7" w:rsidR="00BE57A2" w:rsidRPr="0092670A" w:rsidRDefault="00BE57A2" w:rsidP="00732DA6">
      <w:pPr>
        <w:pStyle w:val="Listenabsatz"/>
        <w:numPr>
          <w:ilvl w:val="0"/>
          <w:numId w:val="6"/>
        </w:numPr>
        <w:spacing w:after="120"/>
        <w:contextualSpacing w:val="0"/>
      </w:pPr>
      <w:r w:rsidRPr="0092670A">
        <w:rPr>
          <w:b/>
          <w:bCs/>
        </w:rPr>
        <w:t>Please provide detailed information on any opportunities for networking and exchange at national and international level</w:t>
      </w:r>
      <w:r w:rsidR="00A92EB8" w:rsidRPr="0092670A">
        <w:rPr>
          <w:b/>
          <w:bCs/>
        </w:rPr>
        <w:t xml:space="preserve"> planned for the researcher during the fellowship period.</w:t>
      </w:r>
      <w:r w:rsidR="00A92EB8" w:rsidRPr="0092670A">
        <w:t xml:space="preserve"> This may include conference participation, research visits, joint projects, etc.</w:t>
      </w:r>
    </w:p>
    <w:sdt>
      <w:sdtPr>
        <w:id w:val="1332253638"/>
        <w:placeholder>
          <w:docPart w:val="BF11117AEF2546C58D4C1675F00F754A"/>
        </w:placeholder>
      </w:sdtPr>
      <w:sdtEndPr/>
      <w:sdtContent>
        <w:p w14:paraId="33FD37D3" w14:textId="4C9EEEBE" w:rsidR="00591FAF" w:rsidRPr="0092670A" w:rsidRDefault="0092670A" w:rsidP="00732DA6">
          <w:pPr>
            <w:pStyle w:val="Listenabsatz"/>
            <w:spacing w:after="120"/>
            <w:ind w:left="357"/>
            <w:contextualSpacing w:val="0"/>
          </w:pPr>
          <w:sdt>
            <w:sdtPr>
              <w:rPr>
                <w:color w:val="666666"/>
              </w:rPr>
              <w:id w:val="2021815390"/>
              <w:placeholder>
                <w:docPart w:val="52FCB33EE3CF4170A6E16A6D6D627B93"/>
              </w:placeholder>
              <w:showingPlcHdr/>
            </w:sdtPr>
            <w:sdtEndPr/>
            <w:sdtContent>
              <w:r w:rsidR="0020158F" w:rsidRPr="0092670A">
                <w:rPr>
                  <w:color w:val="808080" w:themeColor="background1" w:themeShade="80"/>
                </w:rPr>
                <w:t>Click here to input text.</w:t>
              </w:r>
            </w:sdtContent>
          </w:sdt>
        </w:p>
      </w:sdtContent>
    </w:sdt>
    <w:p w14:paraId="1BB5D7F8" w14:textId="713F1333" w:rsidR="00BE57A2" w:rsidRPr="0092670A" w:rsidRDefault="00891929" w:rsidP="00732DA6">
      <w:pPr>
        <w:pStyle w:val="Listenabsatz"/>
        <w:numPr>
          <w:ilvl w:val="0"/>
          <w:numId w:val="6"/>
        </w:numPr>
        <w:spacing w:after="120"/>
        <w:contextualSpacing w:val="0"/>
      </w:pPr>
      <w:r w:rsidRPr="0092670A">
        <w:rPr>
          <w:b/>
          <w:bCs/>
          <w:u w:val="single"/>
        </w:rPr>
        <w:t>Post-Fellowship Plan</w:t>
      </w:r>
      <w:r w:rsidRPr="0092670A">
        <w:rPr>
          <w:b/>
          <w:bCs/>
        </w:rPr>
        <w:t>:</w:t>
      </w:r>
      <w:r w:rsidRPr="0092670A">
        <w:t xml:space="preserve"> </w:t>
      </w:r>
      <w:r w:rsidRPr="0092670A">
        <w:rPr>
          <w:b/>
          <w:bCs/>
        </w:rPr>
        <w:t>Please provide a detailed description of any arrangements and opportunities for career development</w:t>
      </w:r>
      <w:r w:rsidR="00776A33" w:rsidRPr="0092670A">
        <w:t xml:space="preserve"> (such as career </w:t>
      </w:r>
      <w:proofErr w:type="spellStart"/>
      <w:r w:rsidR="00776A33" w:rsidRPr="0092670A">
        <w:t>counseling</w:t>
      </w:r>
      <w:proofErr w:type="spellEnd"/>
      <w:r w:rsidR="00776A33" w:rsidRPr="0092670A">
        <w:t xml:space="preserve">, </w:t>
      </w:r>
      <w:r w:rsidR="002D3221" w:rsidRPr="0092670A">
        <w:t xml:space="preserve">job-search training, </w:t>
      </w:r>
      <w:r w:rsidR="00776A33" w:rsidRPr="0092670A">
        <w:t>networking opportunities</w:t>
      </w:r>
      <w:r w:rsidR="002232C8" w:rsidRPr="0092670A">
        <w:t>, etc.</w:t>
      </w:r>
      <w:r w:rsidR="00776A33" w:rsidRPr="0092670A">
        <w:t>)</w:t>
      </w:r>
      <w:r w:rsidRPr="0092670A">
        <w:t xml:space="preserve"> </w:t>
      </w:r>
      <w:r w:rsidRPr="0092670A">
        <w:rPr>
          <w:b/>
          <w:bCs/>
        </w:rPr>
        <w:t xml:space="preserve">that will be offered to the researcher to secure </w:t>
      </w:r>
      <w:r w:rsidR="00A92EB8" w:rsidRPr="0092670A">
        <w:rPr>
          <w:b/>
          <w:bCs/>
        </w:rPr>
        <w:t xml:space="preserve">working </w:t>
      </w:r>
      <w:r w:rsidRPr="0092670A">
        <w:rPr>
          <w:b/>
          <w:bCs/>
        </w:rPr>
        <w:t>opportunities after the fellowship.</w:t>
      </w:r>
      <w:r w:rsidRPr="0092670A">
        <w:t xml:space="preserve"> This may </w:t>
      </w:r>
      <w:r w:rsidR="00776A33" w:rsidRPr="0092670A">
        <w:t xml:space="preserve">also </w:t>
      </w:r>
      <w:r w:rsidRPr="0092670A">
        <w:t>include</w:t>
      </w:r>
      <w:r w:rsidR="00601EDC" w:rsidRPr="0092670A">
        <w:t xml:space="preserve"> commitment to secure</w:t>
      </w:r>
      <w:r w:rsidRPr="0092670A">
        <w:t xml:space="preserve"> potential positions at the host institution</w:t>
      </w:r>
      <w:r w:rsidR="00776A33" w:rsidRPr="0092670A">
        <w:t>;</w:t>
      </w:r>
      <w:r w:rsidRPr="0092670A">
        <w:t xml:space="preserve"> if applicable, please specify </w:t>
      </w:r>
      <w:r w:rsidR="002D3221" w:rsidRPr="0092670A">
        <w:t>any potential or guaranteed</w:t>
      </w:r>
      <w:r w:rsidRPr="0092670A">
        <w:t xml:space="preserve"> position and related conditions. </w:t>
      </w:r>
    </w:p>
    <w:sdt>
      <w:sdtPr>
        <w:id w:val="363713113"/>
        <w:placeholder>
          <w:docPart w:val="BF9A41E373274095A9259620DF6445E1"/>
        </w:placeholder>
      </w:sdtPr>
      <w:sdtEndPr/>
      <w:sdtContent>
        <w:p w14:paraId="7116981E" w14:textId="1B6C1ED3" w:rsidR="00591FAF" w:rsidRPr="0092670A" w:rsidRDefault="0092670A" w:rsidP="00732DA6">
          <w:pPr>
            <w:pStyle w:val="Listenabsatz"/>
            <w:spacing w:after="120"/>
            <w:ind w:left="357"/>
            <w:contextualSpacing w:val="0"/>
          </w:pPr>
          <w:sdt>
            <w:sdtPr>
              <w:rPr>
                <w:color w:val="666666"/>
              </w:rPr>
              <w:id w:val="1809435506"/>
              <w:placeholder>
                <w:docPart w:val="C91598E949AC4534A81D9F2FE1DC097F"/>
              </w:placeholder>
              <w:showingPlcHdr/>
            </w:sdtPr>
            <w:sdtEndPr/>
            <w:sdtContent>
              <w:r w:rsidR="0020158F" w:rsidRPr="0092670A">
                <w:rPr>
                  <w:color w:val="808080" w:themeColor="background1" w:themeShade="80"/>
                </w:rPr>
                <w:t>Click here to input text.</w:t>
              </w:r>
            </w:sdtContent>
          </w:sdt>
        </w:p>
      </w:sdtContent>
    </w:sdt>
    <w:p w14:paraId="5E927A80" w14:textId="77777777" w:rsidR="002938C9" w:rsidRPr="0092670A" w:rsidRDefault="002938C9" w:rsidP="00732DA6">
      <w:pPr>
        <w:pStyle w:val="Listenabsatz"/>
        <w:numPr>
          <w:ilvl w:val="0"/>
          <w:numId w:val="6"/>
        </w:numPr>
        <w:spacing w:after="120"/>
        <w:contextualSpacing w:val="0"/>
        <w:rPr>
          <w:b/>
          <w:bCs/>
        </w:rPr>
      </w:pPr>
      <w:r w:rsidRPr="0092670A">
        <w:rPr>
          <w:b/>
          <w:bCs/>
        </w:rPr>
        <w:t>Please indicate whether your institution plans to provide additional funding to support the researcher's project and stay, beyond the funding provided by SAFE.</w:t>
      </w:r>
    </w:p>
    <w:p w14:paraId="3472728B" w14:textId="77777777" w:rsidR="002938C9" w:rsidRPr="0092670A" w:rsidRDefault="0092670A" w:rsidP="00732DA6">
      <w:pPr>
        <w:pStyle w:val="Listenabsatz"/>
        <w:spacing w:after="120"/>
        <w:ind w:left="357"/>
        <w:contextualSpacing w:val="0"/>
        <w:rPr>
          <w:b/>
          <w:bCs/>
        </w:rPr>
      </w:pPr>
      <w:sdt>
        <w:sdtPr>
          <w:rPr>
            <w:color w:val="666666"/>
          </w:rPr>
          <w:id w:val="-45768249"/>
          <w:placeholder>
            <w:docPart w:val="0F000D32A19D4014879A221A388A5FF8"/>
          </w:placeholder>
          <w:showingPlcHdr/>
        </w:sdtPr>
        <w:sdtEndPr/>
        <w:sdtContent>
          <w:r w:rsidR="002938C9" w:rsidRPr="0092670A">
            <w:rPr>
              <w:color w:val="808080" w:themeColor="background1" w:themeShade="80"/>
            </w:rPr>
            <w:t>Click here to input text.</w:t>
          </w:r>
        </w:sdtContent>
      </w:sdt>
    </w:p>
    <w:p w14:paraId="584877E5" w14:textId="0296EE68" w:rsidR="00AB4753" w:rsidRPr="0092670A" w:rsidRDefault="00AB4753" w:rsidP="00732DA6">
      <w:pPr>
        <w:pStyle w:val="Listenabsatz"/>
        <w:numPr>
          <w:ilvl w:val="0"/>
          <w:numId w:val="6"/>
        </w:numPr>
        <w:spacing w:after="120"/>
        <w:contextualSpacing w:val="0"/>
      </w:pPr>
      <w:r w:rsidRPr="0092670A">
        <w:rPr>
          <w:b/>
          <w:bCs/>
        </w:rPr>
        <w:t>Please provide information on how the host institution supports open science, innovation, and entrepreneurship</w:t>
      </w:r>
      <w:r w:rsidR="002232C8" w:rsidRPr="0092670A">
        <w:rPr>
          <w:b/>
          <w:bCs/>
        </w:rPr>
        <w:t xml:space="preserve"> and, where appropriate, how this support may be relevant to the researcher.</w:t>
      </w:r>
      <w:r w:rsidR="002232C8" w:rsidRPr="0092670A">
        <w:t xml:space="preserve"> This may include</w:t>
      </w:r>
      <w:r w:rsidR="008F07E4" w:rsidRPr="0092670A">
        <w:t xml:space="preserve"> </w:t>
      </w:r>
      <w:r w:rsidR="002232C8" w:rsidRPr="0092670A">
        <w:t>access to open science publication platforms, collaborative research platforms, opportunities for participation in entrepreneurship training programs, etc</w:t>
      </w:r>
      <w:r w:rsidRPr="0092670A">
        <w:t xml:space="preserve">. </w:t>
      </w:r>
    </w:p>
    <w:sdt>
      <w:sdtPr>
        <w:id w:val="-991560375"/>
        <w:placeholder>
          <w:docPart w:val="1D805908AE5C493D878A34D3A46B8551"/>
        </w:placeholder>
      </w:sdtPr>
      <w:sdtEndPr/>
      <w:sdtContent>
        <w:p w14:paraId="1EC758DD" w14:textId="30788C8A" w:rsidR="00591FAF" w:rsidRPr="0092670A" w:rsidRDefault="0092670A" w:rsidP="00732DA6">
          <w:pPr>
            <w:pStyle w:val="Listenabsatz"/>
            <w:spacing w:after="120"/>
            <w:ind w:left="357"/>
            <w:contextualSpacing w:val="0"/>
          </w:pPr>
          <w:sdt>
            <w:sdtPr>
              <w:rPr>
                <w:color w:val="666666"/>
              </w:rPr>
              <w:id w:val="76867735"/>
              <w:placeholder>
                <w:docPart w:val="ABA02EF458D74A4685C21593A06F3C84"/>
              </w:placeholder>
              <w:showingPlcHdr/>
            </w:sdtPr>
            <w:sdtEndPr/>
            <w:sdtContent>
              <w:r w:rsidR="0020158F" w:rsidRPr="0092670A">
                <w:rPr>
                  <w:color w:val="808080" w:themeColor="background1" w:themeShade="80"/>
                </w:rPr>
                <w:t>Click here to input text.</w:t>
              </w:r>
            </w:sdtContent>
          </w:sdt>
        </w:p>
      </w:sdtContent>
    </w:sdt>
    <w:p w14:paraId="2305E057" w14:textId="4901016F" w:rsidR="008005D1" w:rsidRPr="0092670A" w:rsidRDefault="00060B7F" w:rsidP="00732DA6">
      <w:pPr>
        <w:pStyle w:val="Listenabsatz"/>
        <w:numPr>
          <w:ilvl w:val="0"/>
          <w:numId w:val="6"/>
        </w:numPr>
        <w:spacing w:after="120"/>
        <w:contextualSpacing w:val="0"/>
      </w:pPr>
      <w:r w:rsidRPr="0092670A">
        <w:rPr>
          <w:b/>
          <w:bCs/>
        </w:rPr>
        <w:t>Please state whether the host institution has experience in hosting researchers at risk and, if applicable, specify any measures implemented to ensure their safety.</w:t>
      </w:r>
      <w:r w:rsidRPr="0092670A">
        <w:t xml:space="preserve"> These may include secure communication channels, strategies for managing sensitive topics and information, and discretion in sharing information in official documents or on digital platforms that could potentially endanger the researchers, etc.</w:t>
      </w:r>
    </w:p>
    <w:p w14:paraId="53A4F5E5" w14:textId="77155D3F" w:rsidR="0020158F" w:rsidRPr="0092670A" w:rsidRDefault="0092670A" w:rsidP="00732DA6">
      <w:pPr>
        <w:pStyle w:val="Listenabsatz"/>
        <w:spacing w:after="120"/>
        <w:ind w:left="357"/>
        <w:contextualSpacing w:val="0"/>
      </w:pPr>
      <w:sdt>
        <w:sdtPr>
          <w:rPr>
            <w:color w:val="666666"/>
          </w:rPr>
          <w:id w:val="-185370331"/>
          <w:placeholder>
            <w:docPart w:val="D6A3C96636DF4D44A66E5C404CF242C1"/>
          </w:placeholder>
          <w:showingPlcHdr/>
        </w:sdtPr>
        <w:sdtEndPr/>
        <w:sdtContent>
          <w:r w:rsidR="0020158F" w:rsidRPr="0092670A">
            <w:rPr>
              <w:color w:val="808080" w:themeColor="background1" w:themeShade="80"/>
            </w:rPr>
            <w:t>Click here to input text.</w:t>
          </w:r>
        </w:sdtContent>
      </w:sdt>
    </w:p>
    <w:p w14:paraId="064DEAA0" w14:textId="77777777" w:rsidR="006B3321" w:rsidRPr="0092670A" w:rsidRDefault="006B3321" w:rsidP="0020158F">
      <w:pPr>
        <w:rPr>
          <w:b/>
          <w:bCs/>
        </w:rPr>
      </w:pPr>
    </w:p>
    <w:p w14:paraId="7A43FF65" w14:textId="77777777" w:rsidR="006B3321" w:rsidRPr="0092670A" w:rsidRDefault="006B3321" w:rsidP="0020158F">
      <w:pPr>
        <w:rPr>
          <w:b/>
          <w:bCs/>
        </w:rPr>
      </w:pPr>
    </w:p>
    <w:p w14:paraId="3BAE5E9B" w14:textId="1685EB24" w:rsidR="006B3321" w:rsidRPr="0092670A" w:rsidRDefault="006B3321" w:rsidP="006B3321">
      <w:r w:rsidRPr="0092670A">
        <w:t>____________________________                              _______________________________</w:t>
      </w:r>
    </w:p>
    <w:p w14:paraId="2B70447D" w14:textId="79C1AFE5" w:rsidR="006B3321" w:rsidRPr="0092670A" w:rsidRDefault="006B3321" w:rsidP="006B3321">
      <w:r w:rsidRPr="0092670A">
        <w:t>Place, Date                                                             Signature of the head of the host institution</w:t>
      </w:r>
    </w:p>
    <w:p w14:paraId="2CC18DA2" w14:textId="7D60CA3C" w:rsidR="002E0FF7" w:rsidRPr="006B3321" w:rsidRDefault="002E0FF7" w:rsidP="00F42743">
      <w:pPr>
        <w:rPr>
          <w:lang w:val="en-CA"/>
        </w:rPr>
      </w:pPr>
    </w:p>
    <w:sectPr w:rsidR="002E0FF7" w:rsidRPr="006B3321" w:rsidSect="00712BB6">
      <w:headerReference w:type="default" r:id="rId8"/>
      <w:footerReference w:type="default" r:id="rId9"/>
      <w:pgSz w:w="11906" w:h="16838"/>
      <w:pgMar w:top="1417" w:right="1417" w:bottom="1134" w:left="1417"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857C5" w14:textId="39379572" w:rsidR="00A92EB8" w:rsidRPr="0092670A" w:rsidRDefault="00A92EB8" w:rsidP="00A92EB8">
      <w:pPr>
        <w:spacing w:after="0" w:line="240" w:lineRule="auto"/>
      </w:pPr>
      <w:r w:rsidRPr="0092670A">
        <w:separator/>
      </w:r>
    </w:p>
  </w:endnote>
  <w:endnote w:type="continuationSeparator" w:id="0">
    <w:p w14:paraId="27A625E2" w14:textId="51E078F7" w:rsidR="00A92EB8" w:rsidRPr="0092670A" w:rsidRDefault="00A92EB8" w:rsidP="00A92EB8">
      <w:pPr>
        <w:spacing w:after="0" w:line="240" w:lineRule="auto"/>
      </w:pPr>
      <w:r w:rsidRPr="0092670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B0BAB" w14:textId="04632FB5" w:rsidR="006B3321" w:rsidRPr="0092670A" w:rsidRDefault="006B3321" w:rsidP="006B3321">
    <w:pPr>
      <w:pStyle w:val="Fuzeile"/>
      <w:jc w:val="center"/>
    </w:pPr>
    <w:r w:rsidRPr="0092670A">
      <w:rPr>
        <w:lang w:eastAsia="fr-FR"/>
      </w:rPr>
      <w:drawing>
        <wp:inline distT="0" distB="0" distL="0" distR="0" wp14:anchorId="68B82820" wp14:editId="45928A1D">
          <wp:extent cx="3743325" cy="682368"/>
          <wp:effectExtent l="0" t="0" r="0" b="3810"/>
          <wp:docPr id="13" name="Grafik 5"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47140" name="Grafik 5" descr="Ein Bild, das Text, Schrift, Logo, Screensho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743325" cy="68236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9FC82" w14:textId="77777777" w:rsidR="00A92EB8" w:rsidRPr="0092670A" w:rsidRDefault="00A92EB8" w:rsidP="00A92EB8">
      <w:pPr>
        <w:spacing w:after="0" w:line="240" w:lineRule="auto"/>
      </w:pPr>
      <w:r w:rsidRPr="0092670A">
        <w:separator/>
      </w:r>
    </w:p>
  </w:footnote>
  <w:footnote w:type="continuationSeparator" w:id="0">
    <w:p w14:paraId="3257E9A5" w14:textId="6F13C5CE" w:rsidR="00A92EB8" w:rsidRPr="0092670A" w:rsidRDefault="00A92EB8" w:rsidP="00A92EB8">
      <w:pPr>
        <w:spacing w:after="0" w:line="240" w:lineRule="auto"/>
      </w:pPr>
      <w:r w:rsidRPr="0092670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4CDDA" w14:textId="11D91D56" w:rsidR="00A92EB8" w:rsidRPr="0092670A" w:rsidRDefault="00A92EB8">
    <w:pPr>
      <w:pStyle w:val="Kopfzeile"/>
    </w:pPr>
    <w:r w:rsidRPr="0092670A">
      <w:rPr>
        <w:lang w:eastAsia="fr-FR"/>
      </w:rPr>
      <w:drawing>
        <wp:inline distT="0" distB="0" distL="0" distR="0" wp14:anchorId="4D1973E9" wp14:editId="64809A18">
          <wp:extent cx="2722099" cy="574802"/>
          <wp:effectExtent l="0" t="0" r="2540" b="0"/>
          <wp:docPr id="10" name="Grafik 1" descr="Ein Bild, das Grafiken, Screenshot, Schrif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785635" name="Grafik 1" descr="Ein Bild, das Grafiken, Screenshot, Schrif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773237" cy="585600"/>
                  </a:xfrm>
                  <a:prstGeom prst="rect">
                    <a:avLst/>
                  </a:prstGeom>
                </pic:spPr>
              </pic:pic>
            </a:graphicData>
          </a:graphic>
        </wp:inline>
      </w:drawing>
    </w:r>
    <w:r w:rsidRPr="0092670A">
      <w:t xml:space="preserve">              </w:t>
    </w:r>
    <w:r w:rsidRPr="0092670A">
      <w:rPr>
        <w:lang w:eastAsia="fr-FR"/>
      </w:rPr>
      <w:drawing>
        <wp:inline distT="0" distB="0" distL="0" distR="0" wp14:anchorId="2223952F" wp14:editId="1245F908">
          <wp:extent cx="2461407" cy="546979"/>
          <wp:effectExtent l="0" t="0" r="0" b="5715"/>
          <wp:docPr id="11" name="Grafik 3" descr="Ein Bild, das Screenshot, Schrift, Electric Blue (Farbe), Majorelle Blu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3" descr="Ein Bild, das Screenshot, Schrift, Electric Blue (Farbe), Majorelle Blue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49507" cy="566557"/>
                  </a:xfrm>
                  <a:prstGeom prst="rect">
                    <a:avLst/>
                  </a:prstGeom>
                  <a:noFill/>
                  <a:ln>
                    <a:noFill/>
                  </a:ln>
                </pic:spPr>
              </pic:pic>
            </a:graphicData>
          </a:graphic>
        </wp:inline>
      </w:drawing>
    </w:r>
  </w:p>
  <w:p w14:paraId="0B0639EF" w14:textId="77777777" w:rsidR="00A92EB8" w:rsidRPr="0092670A" w:rsidRDefault="00A92EB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8506F"/>
    <w:multiLevelType w:val="hybridMultilevel"/>
    <w:tmpl w:val="0AD044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F076DB"/>
    <w:multiLevelType w:val="hybridMultilevel"/>
    <w:tmpl w:val="A0C65B10"/>
    <w:lvl w:ilvl="0" w:tplc="569E7216">
      <w:start w:val="1"/>
      <w:numFmt w:val="decimal"/>
      <w:lvlText w:val="%1."/>
      <w:lvlJc w:val="left"/>
      <w:pPr>
        <w:ind w:left="357" w:hanging="357"/>
      </w:pPr>
      <w:rPr>
        <w:rFonts w:asciiTheme="minorHAnsi" w:hAnsiTheme="minorHAnsi" w:cstheme="minorHAnsi" w:hint="default"/>
        <w:b/>
        <w:bCs/>
      </w:rPr>
    </w:lvl>
    <w:lvl w:ilvl="1" w:tplc="04070019">
      <w:start w:val="1"/>
      <w:numFmt w:val="lowerLetter"/>
      <w:lvlText w:val="%2."/>
      <w:lvlJc w:val="left"/>
      <w:pPr>
        <w:ind w:left="-345" w:hanging="360"/>
      </w:pPr>
    </w:lvl>
    <w:lvl w:ilvl="2" w:tplc="0407001B" w:tentative="1">
      <w:start w:val="1"/>
      <w:numFmt w:val="lowerRoman"/>
      <w:lvlText w:val="%3."/>
      <w:lvlJc w:val="right"/>
      <w:pPr>
        <w:ind w:left="375" w:hanging="180"/>
      </w:pPr>
    </w:lvl>
    <w:lvl w:ilvl="3" w:tplc="0407000F" w:tentative="1">
      <w:start w:val="1"/>
      <w:numFmt w:val="decimal"/>
      <w:lvlText w:val="%4."/>
      <w:lvlJc w:val="left"/>
      <w:pPr>
        <w:ind w:left="1095" w:hanging="360"/>
      </w:pPr>
    </w:lvl>
    <w:lvl w:ilvl="4" w:tplc="04070019" w:tentative="1">
      <w:start w:val="1"/>
      <w:numFmt w:val="lowerLetter"/>
      <w:lvlText w:val="%5."/>
      <w:lvlJc w:val="left"/>
      <w:pPr>
        <w:ind w:left="1815" w:hanging="360"/>
      </w:pPr>
    </w:lvl>
    <w:lvl w:ilvl="5" w:tplc="0407001B" w:tentative="1">
      <w:start w:val="1"/>
      <w:numFmt w:val="lowerRoman"/>
      <w:lvlText w:val="%6."/>
      <w:lvlJc w:val="right"/>
      <w:pPr>
        <w:ind w:left="2535" w:hanging="180"/>
      </w:pPr>
    </w:lvl>
    <w:lvl w:ilvl="6" w:tplc="0407000F" w:tentative="1">
      <w:start w:val="1"/>
      <w:numFmt w:val="decimal"/>
      <w:lvlText w:val="%7."/>
      <w:lvlJc w:val="left"/>
      <w:pPr>
        <w:ind w:left="3255" w:hanging="360"/>
      </w:pPr>
    </w:lvl>
    <w:lvl w:ilvl="7" w:tplc="04070019" w:tentative="1">
      <w:start w:val="1"/>
      <w:numFmt w:val="lowerLetter"/>
      <w:lvlText w:val="%8."/>
      <w:lvlJc w:val="left"/>
      <w:pPr>
        <w:ind w:left="3975" w:hanging="360"/>
      </w:pPr>
    </w:lvl>
    <w:lvl w:ilvl="8" w:tplc="0407001B" w:tentative="1">
      <w:start w:val="1"/>
      <w:numFmt w:val="lowerRoman"/>
      <w:lvlText w:val="%9."/>
      <w:lvlJc w:val="right"/>
      <w:pPr>
        <w:ind w:left="4695" w:hanging="180"/>
      </w:pPr>
    </w:lvl>
  </w:abstractNum>
  <w:abstractNum w:abstractNumId="2" w15:restartNumberingAfterBreak="0">
    <w:nsid w:val="24086EE1"/>
    <w:multiLevelType w:val="hybridMultilevel"/>
    <w:tmpl w:val="91388942"/>
    <w:lvl w:ilvl="0" w:tplc="DD5810FA">
      <w:start w:val="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267540"/>
    <w:multiLevelType w:val="hybridMultilevel"/>
    <w:tmpl w:val="0F2208D0"/>
    <w:lvl w:ilvl="0" w:tplc="A0B02634">
      <w:start w:val="1"/>
      <w:numFmt w:val="upp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4" w15:restartNumberingAfterBreak="0">
    <w:nsid w:val="421D0907"/>
    <w:multiLevelType w:val="multilevel"/>
    <w:tmpl w:val="25742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B2215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70B32BB"/>
    <w:multiLevelType w:val="hybridMultilevel"/>
    <w:tmpl w:val="FDD475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71433820">
    <w:abstractNumId w:val="2"/>
  </w:num>
  <w:num w:numId="2" w16cid:durableId="386271026">
    <w:abstractNumId w:val="4"/>
  </w:num>
  <w:num w:numId="3" w16cid:durableId="583227456">
    <w:abstractNumId w:val="5"/>
  </w:num>
  <w:num w:numId="4" w16cid:durableId="924415664">
    <w:abstractNumId w:val="0"/>
  </w:num>
  <w:num w:numId="5" w16cid:durableId="1033073434">
    <w:abstractNumId w:val="6"/>
  </w:num>
  <w:num w:numId="6" w16cid:durableId="275330652">
    <w:abstractNumId w:val="1"/>
  </w:num>
  <w:num w:numId="7" w16cid:durableId="475726732">
    <w:abstractNumId w:val="3"/>
  </w:num>
  <w:num w:numId="8" w16cid:durableId="1223953244">
    <w:abstractNumId w:val="1"/>
    <w:lvlOverride w:ilvl="0">
      <w:lvl w:ilvl="0" w:tplc="569E7216">
        <w:start w:val="1"/>
        <w:numFmt w:val="decimal"/>
        <w:lvlText w:val="%1."/>
        <w:lvlJc w:val="left"/>
        <w:pPr>
          <w:ind w:left="357" w:hanging="357"/>
        </w:pPr>
        <w:rPr>
          <w:rFonts w:asciiTheme="minorHAnsi" w:hAnsiTheme="minorHAnsi" w:cstheme="minorHAnsi" w:hint="default"/>
          <w:b/>
          <w:bCs/>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VyphcGrhPQ4PMRhmO1WBeYwf+/HKQ4m9xdkQehEBPiTbN1XXm0gPcLUgc1KcYPfdMt8aKWlicYjIWozR0FOvpg==" w:salt="udv3gLsV66eA595gImmZGQ=="/>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743"/>
    <w:rsid w:val="00000BFE"/>
    <w:rsid w:val="00020742"/>
    <w:rsid w:val="00021966"/>
    <w:rsid w:val="0002250E"/>
    <w:rsid w:val="00032997"/>
    <w:rsid w:val="00032A36"/>
    <w:rsid w:val="000347B5"/>
    <w:rsid w:val="00045418"/>
    <w:rsid w:val="00046561"/>
    <w:rsid w:val="0005031B"/>
    <w:rsid w:val="000504A0"/>
    <w:rsid w:val="00051CA9"/>
    <w:rsid w:val="00060B7F"/>
    <w:rsid w:val="00061DDC"/>
    <w:rsid w:val="0006222D"/>
    <w:rsid w:val="00062693"/>
    <w:rsid w:val="000659DC"/>
    <w:rsid w:val="0006671B"/>
    <w:rsid w:val="00066758"/>
    <w:rsid w:val="00071A8F"/>
    <w:rsid w:val="0007201D"/>
    <w:rsid w:val="0007512B"/>
    <w:rsid w:val="0008237F"/>
    <w:rsid w:val="00082C18"/>
    <w:rsid w:val="00083951"/>
    <w:rsid w:val="000852B2"/>
    <w:rsid w:val="00090B02"/>
    <w:rsid w:val="00092B4C"/>
    <w:rsid w:val="00092BCC"/>
    <w:rsid w:val="000944DD"/>
    <w:rsid w:val="00094D95"/>
    <w:rsid w:val="00097872"/>
    <w:rsid w:val="000A3871"/>
    <w:rsid w:val="000B2F66"/>
    <w:rsid w:val="000B623F"/>
    <w:rsid w:val="000C0810"/>
    <w:rsid w:val="000C43A5"/>
    <w:rsid w:val="000D2721"/>
    <w:rsid w:val="0010035E"/>
    <w:rsid w:val="0010328D"/>
    <w:rsid w:val="00107920"/>
    <w:rsid w:val="0011502E"/>
    <w:rsid w:val="00123E97"/>
    <w:rsid w:val="00127CEC"/>
    <w:rsid w:val="0013331E"/>
    <w:rsid w:val="00133571"/>
    <w:rsid w:val="00133896"/>
    <w:rsid w:val="00141ECE"/>
    <w:rsid w:val="001512D5"/>
    <w:rsid w:val="00152206"/>
    <w:rsid w:val="001524F8"/>
    <w:rsid w:val="0016151A"/>
    <w:rsid w:val="00176209"/>
    <w:rsid w:val="00180842"/>
    <w:rsid w:val="00180D47"/>
    <w:rsid w:val="001851B7"/>
    <w:rsid w:val="00185FC9"/>
    <w:rsid w:val="001942E9"/>
    <w:rsid w:val="0019736C"/>
    <w:rsid w:val="001A20D8"/>
    <w:rsid w:val="001A576E"/>
    <w:rsid w:val="001A5ECD"/>
    <w:rsid w:val="001A6290"/>
    <w:rsid w:val="001B2679"/>
    <w:rsid w:val="001B3FA1"/>
    <w:rsid w:val="001B78EA"/>
    <w:rsid w:val="001D0F02"/>
    <w:rsid w:val="001D1697"/>
    <w:rsid w:val="001D7B3E"/>
    <w:rsid w:val="001E1711"/>
    <w:rsid w:val="001E5868"/>
    <w:rsid w:val="001E629B"/>
    <w:rsid w:val="001F45E5"/>
    <w:rsid w:val="0020158F"/>
    <w:rsid w:val="00202AF1"/>
    <w:rsid w:val="0020350A"/>
    <w:rsid w:val="002051D0"/>
    <w:rsid w:val="002063C9"/>
    <w:rsid w:val="002143AC"/>
    <w:rsid w:val="002146D9"/>
    <w:rsid w:val="002215F2"/>
    <w:rsid w:val="00222695"/>
    <w:rsid w:val="002226D7"/>
    <w:rsid w:val="002232C8"/>
    <w:rsid w:val="002360AC"/>
    <w:rsid w:val="002414BB"/>
    <w:rsid w:val="002425DB"/>
    <w:rsid w:val="00255D58"/>
    <w:rsid w:val="00260823"/>
    <w:rsid w:val="00261069"/>
    <w:rsid w:val="00264A35"/>
    <w:rsid w:val="0026709A"/>
    <w:rsid w:val="002709AE"/>
    <w:rsid w:val="0027631F"/>
    <w:rsid w:val="00284EF8"/>
    <w:rsid w:val="00287CB3"/>
    <w:rsid w:val="00290106"/>
    <w:rsid w:val="002938C9"/>
    <w:rsid w:val="002B1643"/>
    <w:rsid w:val="002B1B64"/>
    <w:rsid w:val="002C3A6A"/>
    <w:rsid w:val="002D3221"/>
    <w:rsid w:val="002D4B22"/>
    <w:rsid w:val="002D6529"/>
    <w:rsid w:val="002E0FF7"/>
    <w:rsid w:val="002E13CA"/>
    <w:rsid w:val="002E41DF"/>
    <w:rsid w:val="002E4AFB"/>
    <w:rsid w:val="0030483E"/>
    <w:rsid w:val="00306CA2"/>
    <w:rsid w:val="00307587"/>
    <w:rsid w:val="00307B41"/>
    <w:rsid w:val="00311080"/>
    <w:rsid w:val="00312D6A"/>
    <w:rsid w:val="00323827"/>
    <w:rsid w:val="00330038"/>
    <w:rsid w:val="00330E0F"/>
    <w:rsid w:val="003338E5"/>
    <w:rsid w:val="00335384"/>
    <w:rsid w:val="00342BFF"/>
    <w:rsid w:val="0035073D"/>
    <w:rsid w:val="00352C30"/>
    <w:rsid w:val="00357B5A"/>
    <w:rsid w:val="00361504"/>
    <w:rsid w:val="0036450A"/>
    <w:rsid w:val="003645BE"/>
    <w:rsid w:val="00371CA6"/>
    <w:rsid w:val="0037276E"/>
    <w:rsid w:val="00373CD5"/>
    <w:rsid w:val="00376890"/>
    <w:rsid w:val="003819F9"/>
    <w:rsid w:val="00391360"/>
    <w:rsid w:val="0039156D"/>
    <w:rsid w:val="003A2E12"/>
    <w:rsid w:val="003A3AEB"/>
    <w:rsid w:val="003A5270"/>
    <w:rsid w:val="003A7B19"/>
    <w:rsid w:val="003B1ECA"/>
    <w:rsid w:val="003B4717"/>
    <w:rsid w:val="003B497E"/>
    <w:rsid w:val="003C0452"/>
    <w:rsid w:val="003D155E"/>
    <w:rsid w:val="003D386E"/>
    <w:rsid w:val="003D4BC7"/>
    <w:rsid w:val="003D6BE4"/>
    <w:rsid w:val="003D6DDE"/>
    <w:rsid w:val="003E00A7"/>
    <w:rsid w:val="003E3D77"/>
    <w:rsid w:val="003E4DEA"/>
    <w:rsid w:val="003F187E"/>
    <w:rsid w:val="003F38F9"/>
    <w:rsid w:val="003F5AE2"/>
    <w:rsid w:val="003F5D8D"/>
    <w:rsid w:val="003F6F30"/>
    <w:rsid w:val="00400E83"/>
    <w:rsid w:val="00406F84"/>
    <w:rsid w:val="00410C80"/>
    <w:rsid w:val="0041517B"/>
    <w:rsid w:val="00423CF4"/>
    <w:rsid w:val="0042502F"/>
    <w:rsid w:val="004269FE"/>
    <w:rsid w:val="00427948"/>
    <w:rsid w:val="0043103B"/>
    <w:rsid w:val="0043276A"/>
    <w:rsid w:val="004328B9"/>
    <w:rsid w:val="004344BC"/>
    <w:rsid w:val="00442AF2"/>
    <w:rsid w:val="00447F88"/>
    <w:rsid w:val="00456586"/>
    <w:rsid w:val="0046326E"/>
    <w:rsid w:val="00470E4A"/>
    <w:rsid w:val="00472446"/>
    <w:rsid w:val="00473A6C"/>
    <w:rsid w:val="00473A85"/>
    <w:rsid w:val="004819C3"/>
    <w:rsid w:val="00482C6C"/>
    <w:rsid w:val="004851AF"/>
    <w:rsid w:val="004901BC"/>
    <w:rsid w:val="004907F7"/>
    <w:rsid w:val="004916AC"/>
    <w:rsid w:val="00493C0B"/>
    <w:rsid w:val="0049457E"/>
    <w:rsid w:val="004A3276"/>
    <w:rsid w:val="004A3B1D"/>
    <w:rsid w:val="004A6BEE"/>
    <w:rsid w:val="004A76C8"/>
    <w:rsid w:val="004B443C"/>
    <w:rsid w:val="004B5A33"/>
    <w:rsid w:val="004B606D"/>
    <w:rsid w:val="004B7824"/>
    <w:rsid w:val="004C5CD2"/>
    <w:rsid w:val="004D3E8C"/>
    <w:rsid w:val="004D4F76"/>
    <w:rsid w:val="004D531B"/>
    <w:rsid w:val="004D54FA"/>
    <w:rsid w:val="004E2524"/>
    <w:rsid w:val="004E47ED"/>
    <w:rsid w:val="004E50EA"/>
    <w:rsid w:val="004E60DD"/>
    <w:rsid w:val="004F1E20"/>
    <w:rsid w:val="004F2A50"/>
    <w:rsid w:val="004F5229"/>
    <w:rsid w:val="004F7FBA"/>
    <w:rsid w:val="00503136"/>
    <w:rsid w:val="00503CB9"/>
    <w:rsid w:val="00505265"/>
    <w:rsid w:val="005129DF"/>
    <w:rsid w:val="00514EF4"/>
    <w:rsid w:val="0051540B"/>
    <w:rsid w:val="00515B00"/>
    <w:rsid w:val="00517522"/>
    <w:rsid w:val="00525386"/>
    <w:rsid w:val="0054150A"/>
    <w:rsid w:val="0054519C"/>
    <w:rsid w:val="00550684"/>
    <w:rsid w:val="00550C84"/>
    <w:rsid w:val="00552DE6"/>
    <w:rsid w:val="005602CA"/>
    <w:rsid w:val="00560BA8"/>
    <w:rsid w:val="00564B6C"/>
    <w:rsid w:val="00571A95"/>
    <w:rsid w:val="0057422C"/>
    <w:rsid w:val="00585EEF"/>
    <w:rsid w:val="00591FAF"/>
    <w:rsid w:val="00591FD7"/>
    <w:rsid w:val="005967F0"/>
    <w:rsid w:val="00596CDA"/>
    <w:rsid w:val="005A0970"/>
    <w:rsid w:val="005A391E"/>
    <w:rsid w:val="005A5DBE"/>
    <w:rsid w:val="005A7792"/>
    <w:rsid w:val="005A7F59"/>
    <w:rsid w:val="005B002C"/>
    <w:rsid w:val="005B2D66"/>
    <w:rsid w:val="005B2FDB"/>
    <w:rsid w:val="005B5D37"/>
    <w:rsid w:val="005C1691"/>
    <w:rsid w:val="005C6740"/>
    <w:rsid w:val="005D2248"/>
    <w:rsid w:val="005D3E2E"/>
    <w:rsid w:val="005D4F69"/>
    <w:rsid w:val="005E1AE7"/>
    <w:rsid w:val="005F1824"/>
    <w:rsid w:val="005F5D32"/>
    <w:rsid w:val="005F75B8"/>
    <w:rsid w:val="00601EDC"/>
    <w:rsid w:val="00602512"/>
    <w:rsid w:val="00602610"/>
    <w:rsid w:val="00602898"/>
    <w:rsid w:val="00604B55"/>
    <w:rsid w:val="00604FEC"/>
    <w:rsid w:val="00611A75"/>
    <w:rsid w:val="006142E9"/>
    <w:rsid w:val="00617CE3"/>
    <w:rsid w:val="00621FDC"/>
    <w:rsid w:val="00622A43"/>
    <w:rsid w:val="00622D96"/>
    <w:rsid w:val="00624D3D"/>
    <w:rsid w:val="00627C2A"/>
    <w:rsid w:val="00632FE8"/>
    <w:rsid w:val="00633272"/>
    <w:rsid w:val="006350D2"/>
    <w:rsid w:val="00636CDD"/>
    <w:rsid w:val="00643911"/>
    <w:rsid w:val="0065083F"/>
    <w:rsid w:val="00651BF7"/>
    <w:rsid w:val="00656F91"/>
    <w:rsid w:val="00657505"/>
    <w:rsid w:val="0067007C"/>
    <w:rsid w:val="00674428"/>
    <w:rsid w:val="0068483E"/>
    <w:rsid w:val="006A2B00"/>
    <w:rsid w:val="006A3B7A"/>
    <w:rsid w:val="006A3E12"/>
    <w:rsid w:val="006B3321"/>
    <w:rsid w:val="006B457C"/>
    <w:rsid w:val="006C466F"/>
    <w:rsid w:val="006C50F1"/>
    <w:rsid w:val="006D0C93"/>
    <w:rsid w:val="006D284F"/>
    <w:rsid w:val="006D5EC2"/>
    <w:rsid w:val="006E3FE2"/>
    <w:rsid w:val="006E74D4"/>
    <w:rsid w:val="006F537D"/>
    <w:rsid w:val="006F57AA"/>
    <w:rsid w:val="00701B5D"/>
    <w:rsid w:val="007079AE"/>
    <w:rsid w:val="00710DD3"/>
    <w:rsid w:val="00712BB6"/>
    <w:rsid w:val="00717C63"/>
    <w:rsid w:val="00730811"/>
    <w:rsid w:val="007316BE"/>
    <w:rsid w:val="00732DA6"/>
    <w:rsid w:val="00740F1F"/>
    <w:rsid w:val="007431B1"/>
    <w:rsid w:val="007463CA"/>
    <w:rsid w:val="00746721"/>
    <w:rsid w:val="007511E4"/>
    <w:rsid w:val="007552CF"/>
    <w:rsid w:val="007578BC"/>
    <w:rsid w:val="00770E19"/>
    <w:rsid w:val="007752AA"/>
    <w:rsid w:val="00776A33"/>
    <w:rsid w:val="00781A05"/>
    <w:rsid w:val="007928FB"/>
    <w:rsid w:val="0079622B"/>
    <w:rsid w:val="00796CD0"/>
    <w:rsid w:val="007A12D8"/>
    <w:rsid w:val="007A4DB9"/>
    <w:rsid w:val="007A75F7"/>
    <w:rsid w:val="007B1DC9"/>
    <w:rsid w:val="007B2CA0"/>
    <w:rsid w:val="007B34E5"/>
    <w:rsid w:val="007B5DD8"/>
    <w:rsid w:val="007B674F"/>
    <w:rsid w:val="007C05C9"/>
    <w:rsid w:val="007C0A8E"/>
    <w:rsid w:val="007C3FDD"/>
    <w:rsid w:val="007D0066"/>
    <w:rsid w:val="007D3880"/>
    <w:rsid w:val="007D3B4C"/>
    <w:rsid w:val="007D4273"/>
    <w:rsid w:val="007D654B"/>
    <w:rsid w:val="007E2CEB"/>
    <w:rsid w:val="007F5109"/>
    <w:rsid w:val="008005D1"/>
    <w:rsid w:val="00811181"/>
    <w:rsid w:val="00820C9C"/>
    <w:rsid w:val="00821190"/>
    <w:rsid w:val="00831C59"/>
    <w:rsid w:val="00832A87"/>
    <w:rsid w:val="00832C12"/>
    <w:rsid w:val="008339CB"/>
    <w:rsid w:val="00840961"/>
    <w:rsid w:val="00842762"/>
    <w:rsid w:val="00843EB8"/>
    <w:rsid w:val="00845121"/>
    <w:rsid w:val="00847C56"/>
    <w:rsid w:val="008500B5"/>
    <w:rsid w:val="00853580"/>
    <w:rsid w:val="00861457"/>
    <w:rsid w:val="00863D6D"/>
    <w:rsid w:val="008644C0"/>
    <w:rsid w:val="00864B5F"/>
    <w:rsid w:val="00870201"/>
    <w:rsid w:val="00874DCE"/>
    <w:rsid w:val="00877C06"/>
    <w:rsid w:val="008804BC"/>
    <w:rsid w:val="008806E8"/>
    <w:rsid w:val="00881039"/>
    <w:rsid w:val="00882082"/>
    <w:rsid w:val="008834A0"/>
    <w:rsid w:val="0088399A"/>
    <w:rsid w:val="00885C63"/>
    <w:rsid w:val="00891929"/>
    <w:rsid w:val="008952B7"/>
    <w:rsid w:val="00896894"/>
    <w:rsid w:val="00897ADB"/>
    <w:rsid w:val="00897DCA"/>
    <w:rsid w:val="008A323C"/>
    <w:rsid w:val="008B0B98"/>
    <w:rsid w:val="008B27FA"/>
    <w:rsid w:val="008C33B9"/>
    <w:rsid w:val="008D7B0D"/>
    <w:rsid w:val="008E0DFA"/>
    <w:rsid w:val="008E49AE"/>
    <w:rsid w:val="008F07E4"/>
    <w:rsid w:val="008F4BFC"/>
    <w:rsid w:val="008F702A"/>
    <w:rsid w:val="008F75B3"/>
    <w:rsid w:val="00901673"/>
    <w:rsid w:val="00905606"/>
    <w:rsid w:val="00906B19"/>
    <w:rsid w:val="00916512"/>
    <w:rsid w:val="00917835"/>
    <w:rsid w:val="00917C4F"/>
    <w:rsid w:val="009212A6"/>
    <w:rsid w:val="009212D9"/>
    <w:rsid w:val="00924581"/>
    <w:rsid w:val="0092670A"/>
    <w:rsid w:val="00930000"/>
    <w:rsid w:val="00931161"/>
    <w:rsid w:val="00934862"/>
    <w:rsid w:val="009401D8"/>
    <w:rsid w:val="00940D50"/>
    <w:rsid w:val="0094735C"/>
    <w:rsid w:val="00954967"/>
    <w:rsid w:val="0096124D"/>
    <w:rsid w:val="00963C88"/>
    <w:rsid w:val="00966074"/>
    <w:rsid w:val="00973E78"/>
    <w:rsid w:val="00976277"/>
    <w:rsid w:val="00983052"/>
    <w:rsid w:val="00983ACA"/>
    <w:rsid w:val="00984414"/>
    <w:rsid w:val="00990307"/>
    <w:rsid w:val="00990A81"/>
    <w:rsid w:val="009918A7"/>
    <w:rsid w:val="009939CD"/>
    <w:rsid w:val="00997D40"/>
    <w:rsid w:val="009A12B7"/>
    <w:rsid w:val="009A606A"/>
    <w:rsid w:val="009B0521"/>
    <w:rsid w:val="009B1DD1"/>
    <w:rsid w:val="009B2AC3"/>
    <w:rsid w:val="009B4076"/>
    <w:rsid w:val="009B6F7D"/>
    <w:rsid w:val="009C7FA1"/>
    <w:rsid w:val="009D04B9"/>
    <w:rsid w:val="009E1244"/>
    <w:rsid w:val="009E234F"/>
    <w:rsid w:val="00A00C2C"/>
    <w:rsid w:val="00A03AEC"/>
    <w:rsid w:val="00A05699"/>
    <w:rsid w:val="00A10D54"/>
    <w:rsid w:val="00A11F28"/>
    <w:rsid w:val="00A16C55"/>
    <w:rsid w:val="00A4569C"/>
    <w:rsid w:val="00A6236C"/>
    <w:rsid w:val="00A7009B"/>
    <w:rsid w:val="00A70848"/>
    <w:rsid w:val="00A7549C"/>
    <w:rsid w:val="00A76553"/>
    <w:rsid w:val="00A85950"/>
    <w:rsid w:val="00A87015"/>
    <w:rsid w:val="00A92EB8"/>
    <w:rsid w:val="00A96628"/>
    <w:rsid w:val="00AA57FE"/>
    <w:rsid w:val="00AB4753"/>
    <w:rsid w:val="00AB586A"/>
    <w:rsid w:val="00AB5F14"/>
    <w:rsid w:val="00AB725F"/>
    <w:rsid w:val="00AC3069"/>
    <w:rsid w:val="00AC3A54"/>
    <w:rsid w:val="00AC618F"/>
    <w:rsid w:val="00AE1FCC"/>
    <w:rsid w:val="00AE23AA"/>
    <w:rsid w:val="00AE4368"/>
    <w:rsid w:val="00AE7EDF"/>
    <w:rsid w:val="00B02079"/>
    <w:rsid w:val="00B0628B"/>
    <w:rsid w:val="00B126FE"/>
    <w:rsid w:val="00B16635"/>
    <w:rsid w:val="00B1727A"/>
    <w:rsid w:val="00B216DD"/>
    <w:rsid w:val="00B3107B"/>
    <w:rsid w:val="00B33229"/>
    <w:rsid w:val="00B3416F"/>
    <w:rsid w:val="00B34D24"/>
    <w:rsid w:val="00B41205"/>
    <w:rsid w:val="00B42BA3"/>
    <w:rsid w:val="00B4447B"/>
    <w:rsid w:val="00B55A5A"/>
    <w:rsid w:val="00B55DC3"/>
    <w:rsid w:val="00B56C0A"/>
    <w:rsid w:val="00B57B02"/>
    <w:rsid w:val="00B6075C"/>
    <w:rsid w:val="00B63D1E"/>
    <w:rsid w:val="00B64F43"/>
    <w:rsid w:val="00B65CD5"/>
    <w:rsid w:val="00B66609"/>
    <w:rsid w:val="00B74E94"/>
    <w:rsid w:val="00B765D5"/>
    <w:rsid w:val="00B8339F"/>
    <w:rsid w:val="00B959A0"/>
    <w:rsid w:val="00BA66A9"/>
    <w:rsid w:val="00BA71AF"/>
    <w:rsid w:val="00BB3BCA"/>
    <w:rsid w:val="00BC4C9F"/>
    <w:rsid w:val="00BD3FA3"/>
    <w:rsid w:val="00BD5AAA"/>
    <w:rsid w:val="00BE086E"/>
    <w:rsid w:val="00BE359D"/>
    <w:rsid w:val="00BE3E8B"/>
    <w:rsid w:val="00BE57A2"/>
    <w:rsid w:val="00BE7DDF"/>
    <w:rsid w:val="00BF3C15"/>
    <w:rsid w:val="00BF4B19"/>
    <w:rsid w:val="00BF5AAA"/>
    <w:rsid w:val="00C13561"/>
    <w:rsid w:val="00C1454A"/>
    <w:rsid w:val="00C218D2"/>
    <w:rsid w:val="00C23FAE"/>
    <w:rsid w:val="00C2474D"/>
    <w:rsid w:val="00C341A0"/>
    <w:rsid w:val="00C36B97"/>
    <w:rsid w:val="00C374D0"/>
    <w:rsid w:val="00C3760A"/>
    <w:rsid w:val="00C41C7C"/>
    <w:rsid w:val="00C45B5B"/>
    <w:rsid w:val="00C473E7"/>
    <w:rsid w:val="00C51AA5"/>
    <w:rsid w:val="00C52B58"/>
    <w:rsid w:val="00C57533"/>
    <w:rsid w:val="00C633D2"/>
    <w:rsid w:val="00C64362"/>
    <w:rsid w:val="00C65A62"/>
    <w:rsid w:val="00C715F4"/>
    <w:rsid w:val="00C71A71"/>
    <w:rsid w:val="00C7239B"/>
    <w:rsid w:val="00C738A6"/>
    <w:rsid w:val="00C8031E"/>
    <w:rsid w:val="00C94D94"/>
    <w:rsid w:val="00C9665A"/>
    <w:rsid w:val="00CA2530"/>
    <w:rsid w:val="00CA2AF5"/>
    <w:rsid w:val="00CA4684"/>
    <w:rsid w:val="00CC7849"/>
    <w:rsid w:val="00CE45E3"/>
    <w:rsid w:val="00CE4D12"/>
    <w:rsid w:val="00CF3A66"/>
    <w:rsid w:val="00D0193A"/>
    <w:rsid w:val="00D0662B"/>
    <w:rsid w:val="00D131E0"/>
    <w:rsid w:val="00D15F23"/>
    <w:rsid w:val="00D17DA5"/>
    <w:rsid w:val="00D22A34"/>
    <w:rsid w:val="00D2570B"/>
    <w:rsid w:val="00D263DB"/>
    <w:rsid w:val="00D27707"/>
    <w:rsid w:val="00D30F29"/>
    <w:rsid w:val="00D36973"/>
    <w:rsid w:val="00D53823"/>
    <w:rsid w:val="00D541E9"/>
    <w:rsid w:val="00D624DA"/>
    <w:rsid w:val="00D62638"/>
    <w:rsid w:val="00D6599A"/>
    <w:rsid w:val="00D76411"/>
    <w:rsid w:val="00D91237"/>
    <w:rsid w:val="00D977D1"/>
    <w:rsid w:val="00DB015B"/>
    <w:rsid w:val="00DB493B"/>
    <w:rsid w:val="00DB5D52"/>
    <w:rsid w:val="00DC1011"/>
    <w:rsid w:val="00DC5417"/>
    <w:rsid w:val="00DD58C7"/>
    <w:rsid w:val="00DD78B1"/>
    <w:rsid w:val="00DE631A"/>
    <w:rsid w:val="00DE6D18"/>
    <w:rsid w:val="00DF7CAD"/>
    <w:rsid w:val="00E04907"/>
    <w:rsid w:val="00E06041"/>
    <w:rsid w:val="00E075E0"/>
    <w:rsid w:val="00E11EE4"/>
    <w:rsid w:val="00E149E7"/>
    <w:rsid w:val="00E21677"/>
    <w:rsid w:val="00E317B9"/>
    <w:rsid w:val="00E41008"/>
    <w:rsid w:val="00E45211"/>
    <w:rsid w:val="00E538FD"/>
    <w:rsid w:val="00E569F8"/>
    <w:rsid w:val="00E573A5"/>
    <w:rsid w:val="00E62D4E"/>
    <w:rsid w:val="00E66B11"/>
    <w:rsid w:val="00E71121"/>
    <w:rsid w:val="00E71EC5"/>
    <w:rsid w:val="00E734FE"/>
    <w:rsid w:val="00E87A56"/>
    <w:rsid w:val="00E91118"/>
    <w:rsid w:val="00E9196F"/>
    <w:rsid w:val="00E9388F"/>
    <w:rsid w:val="00EA12CF"/>
    <w:rsid w:val="00EA25B0"/>
    <w:rsid w:val="00EA2F04"/>
    <w:rsid w:val="00EA34EA"/>
    <w:rsid w:val="00EB099A"/>
    <w:rsid w:val="00EB22EA"/>
    <w:rsid w:val="00EB2B67"/>
    <w:rsid w:val="00EB7575"/>
    <w:rsid w:val="00EC40D8"/>
    <w:rsid w:val="00EC6A0A"/>
    <w:rsid w:val="00EC71A7"/>
    <w:rsid w:val="00ED2049"/>
    <w:rsid w:val="00ED3C62"/>
    <w:rsid w:val="00ED70EB"/>
    <w:rsid w:val="00EE1461"/>
    <w:rsid w:val="00EE362E"/>
    <w:rsid w:val="00EE3752"/>
    <w:rsid w:val="00EE3754"/>
    <w:rsid w:val="00EF145A"/>
    <w:rsid w:val="00EF2EDC"/>
    <w:rsid w:val="00F0259C"/>
    <w:rsid w:val="00F0281D"/>
    <w:rsid w:val="00F11AFD"/>
    <w:rsid w:val="00F15F5D"/>
    <w:rsid w:val="00F17084"/>
    <w:rsid w:val="00F21EFC"/>
    <w:rsid w:val="00F334DC"/>
    <w:rsid w:val="00F3657C"/>
    <w:rsid w:val="00F42743"/>
    <w:rsid w:val="00F47E91"/>
    <w:rsid w:val="00F5421A"/>
    <w:rsid w:val="00F616BD"/>
    <w:rsid w:val="00F62811"/>
    <w:rsid w:val="00F62BA2"/>
    <w:rsid w:val="00F6644D"/>
    <w:rsid w:val="00F71D97"/>
    <w:rsid w:val="00F72E8A"/>
    <w:rsid w:val="00F7477A"/>
    <w:rsid w:val="00F84D0B"/>
    <w:rsid w:val="00F85C7C"/>
    <w:rsid w:val="00F915A6"/>
    <w:rsid w:val="00F94B22"/>
    <w:rsid w:val="00F95EEE"/>
    <w:rsid w:val="00F965A3"/>
    <w:rsid w:val="00F96BD3"/>
    <w:rsid w:val="00F97266"/>
    <w:rsid w:val="00FA003E"/>
    <w:rsid w:val="00FA12BB"/>
    <w:rsid w:val="00FA450E"/>
    <w:rsid w:val="00FA5E34"/>
    <w:rsid w:val="00FA67E1"/>
    <w:rsid w:val="00FB114F"/>
    <w:rsid w:val="00FB14D7"/>
    <w:rsid w:val="00FB3B0D"/>
    <w:rsid w:val="00FB4E0A"/>
    <w:rsid w:val="00FC689B"/>
    <w:rsid w:val="00FC6CBC"/>
    <w:rsid w:val="00FC7F82"/>
    <w:rsid w:val="00FD54CE"/>
    <w:rsid w:val="00FE2C16"/>
    <w:rsid w:val="00FE78E8"/>
    <w:rsid w:val="00FF0C2D"/>
    <w:rsid w:val="00FF219C"/>
    <w:rsid w:val="00FF6FE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4448F46"/>
  <w15:chartTrackingRefBased/>
  <w15:docId w15:val="{A70F200A-05BB-491C-8140-17EB8073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4F69"/>
    <w:rPr>
      <w:lang w:val="en-GB"/>
    </w:rPr>
  </w:style>
  <w:style w:type="paragraph" w:styleId="berschrift1">
    <w:name w:val="heading 1"/>
    <w:basedOn w:val="Standard"/>
    <w:next w:val="Standard"/>
    <w:link w:val="berschrift1Zchn"/>
    <w:uiPriority w:val="9"/>
    <w:qFormat/>
    <w:rsid w:val="00F4274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berschrift2">
    <w:name w:val="heading 2"/>
    <w:basedOn w:val="Standard"/>
    <w:next w:val="Standard"/>
    <w:link w:val="berschrift2Zchn"/>
    <w:uiPriority w:val="9"/>
    <w:semiHidden/>
    <w:unhideWhenUsed/>
    <w:qFormat/>
    <w:rsid w:val="00F4274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iPriority w:val="9"/>
    <w:semiHidden/>
    <w:unhideWhenUsed/>
    <w:qFormat/>
    <w:rsid w:val="00F42743"/>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berschrift4">
    <w:name w:val="heading 4"/>
    <w:basedOn w:val="Standard"/>
    <w:next w:val="Standard"/>
    <w:link w:val="berschrift4Zchn"/>
    <w:uiPriority w:val="9"/>
    <w:semiHidden/>
    <w:unhideWhenUsed/>
    <w:qFormat/>
    <w:rsid w:val="00F42743"/>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F42743"/>
    <w:pPr>
      <w:keepNext/>
      <w:keepLines/>
      <w:spacing w:before="80" w:after="40"/>
      <w:outlineLvl w:val="4"/>
    </w:pPr>
    <w:rPr>
      <w:rFonts w:asciiTheme="minorHAnsi" w:eastAsiaTheme="majorEastAsia" w:hAnsiTheme="min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F42743"/>
    <w:pPr>
      <w:keepNext/>
      <w:keepLines/>
      <w:spacing w:before="40" w:after="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42743"/>
    <w:pPr>
      <w:keepNext/>
      <w:keepLines/>
      <w:spacing w:before="40" w:after="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F42743"/>
    <w:pPr>
      <w:keepNext/>
      <w:keepLines/>
      <w:spacing w:after="0"/>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42743"/>
    <w:pPr>
      <w:keepNext/>
      <w:keepLines/>
      <w:spacing w:after="0"/>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42743"/>
    <w:rPr>
      <w:rFonts w:asciiTheme="majorHAnsi" w:eastAsiaTheme="majorEastAsia" w:hAnsiTheme="majorHAnsi" w:cstheme="majorBidi"/>
      <w:color w:val="2E74B5" w:themeColor="accent1" w:themeShade="BF"/>
      <w:sz w:val="40"/>
      <w:szCs w:val="40"/>
    </w:rPr>
  </w:style>
  <w:style w:type="character" w:customStyle="1" w:styleId="berschrift2Zchn">
    <w:name w:val="Überschrift 2 Zchn"/>
    <w:basedOn w:val="Absatz-Standardschriftart"/>
    <w:link w:val="berschrift2"/>
    <w:uiPriority w:val="9"/>
    <w:semiHidden/>
    <w:rsid w:val="00F42743"/>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F42743"/>
    <w:rPr>
      <w:rFonts w:asciiTheme="minorHAnsi" w:eastAsiaTheme="majorEastAsia" w:hAnsiTheme="minorHAnsi" w:cstheme="majorBidi"/>
      <w:color w:val="2E74B5" w:themeColor="accent1" w:themeShade="BF"/>
      <w:sz w:val="28"/>
      <w:szCs w:val="28"/>
    </w:rPr>
  </w:style>
  <w:style w:type="character" w:customStyle="1" w:styleId="berschrift4Zchn">
    <w:name w:val="Überschrift 4 Zchn"/>
    <w:basedOn w:val="Absatz-Standardschriftart"/>
    <w:link w:val="berschrift4"/>
    <w:uiPriority w:val="9"/>
    <w:semiHidden/>
    <w:rsid w:val="00F42743"/>
    <w:rPr>
      <w:rFonts w:asciiTheme="minorHAnsi" w:eastAsiaTheme="majorEastAsia" w:hAnsiTheme="min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F42743"/>
    <w:rPr>
      <w:rFonts w:asciiTheme="minorHAnsi" w:eastAsiaTheme="majorEastAsia" w:hAnsiTheme="min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F42743"/>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42743"/>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F42743"/>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42743"/>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F427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4274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42743"/>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42743"/>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F4274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42743"/>
    <w:rPr>
      <w:i/>
      <w:iCs/>
      <w:color w:val="404040" w:themeColor="text1" w:themeTint="BF"/>
    </w:rPr>
  </w:style>
  <w:style w:type="paragraph" w:styleId="Listenabsatz">
    <w:name w:val="List Paragraph"/>
    <w:aliases w:val="Heading 2_sj,Numbered Para 1,Dot pt,List Paragraph Char Char Char,Indicator Text,Bullet 1,List Paragraph1,Bullet Points,MAIN CONTENT,List Paragraph12,F5 List Paragraph,1st level - Bullet List Paragraph,Lettre d'introduction,Paragraph"/>
    <w:basedOn w:val="Standard"/>
    <w:link w:val="ListenabsatzZchn"/>
    <w:uiPriority w:val="34"/>
    <w:qFormat/>
    <w:rsid w:val="00F42743"/>
    <w:pPr>
      <w:ind w:left="720"/>
      <w:contextualSpacing/>
    </w:pPr>
  </w:style>
  <w:style w:type="character" w:styleId="IntensiveHervorhebung">
    <w:name w:val="Intense Emphasis"/>
    <w:basedOn w:val="Absatz-Standardschriftart"/>
    <w:uiPriority w:val="21"/>
    <w:qFormat/>
    <w:rsid w:val="00F42743"/>
    <w:rPr>
      <w:i/>
      <w:iCs/>
      <w:color w:val="2E74B5" w:themeColor="accent1" w:themeShade="BF"/>
    </w:rPr>
  </w:style>
  <w:style w:type="paragraph" w:styleId="IntensivesZitat">
    <w:name w:val="Intense Quote"/>
    <w:basedOn w:val="Standard"/>
    <w:next w:val="Standard"/>
    <w:link w:val="IntensivesZitatZchn"/>
    <w:uiPriority w:val="30"/>
    <w:qFormat/>
    <w:rsid w:val="00F4274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ivesZitatZchn">
    <w:name w:val="Intensives Zitat Zchn"/>
    <w:basedOn w:val="Absatz-Standardschriftart"/>
    <w:link w:val="IntensivesZitat"/>
    <w:uiPriority w:val="30"/>
    <w:rsid w:val="00F42743"/>
    <w:rPr>
      <w:i/>
      <w:iCs/>
      <w:color w:val="2E74B5" w:themeColor="accent1" w:themeShade="BF"/>
    </w:rPr>
  </w:style>
  <w:style w:type="character" w:styleId="IntensiverVerweis">
    <w:name w:val="Intense Reference"/>
    <w:basedOn w:val="Absatz-Standardschriftart"/>
    <w:uiPriority w:val="32"/>
    <w:qFormat/>
    <w:rsid w:val="00F42743"/>
    <w:rPr>
      <w:b/>
      <w:bCs/>
      <w:smallCaps/>
      <w:color w:val="2E74B5" w:themeColor="accent1" w:themeShade="BF"/>
      <w:spacing w:val="5"/>
    </w:rPr>
  </w:style>
  <w:style w:type="paragraph" w:styleId="StandardWeb">
    <w:name w:val="Normal (Web)"/>
    <w:basedOn w:val="Standard"/>
    <w:uiPriority w:val="99"/>
    <w:semiHidden/>
    <w:unhideWhenUsed/>
    <w:rsid w:val="005C1691"/>
    <w:rPr>
      <w:rFonts w:ascii="Times New Roman" w:hAnsi="Times New Roman" w:cs="Times New Roman"/>
      <w:sz w:val="24"/>
      <w:szCs w:val="24"/>
    </w:rPr>
  </w:style>
  <w:style w:type="character" w:customStyle="1" w:styleId="ListenabsatzZchn">
    <w:name w:val="Listenabsatz Zchn"/>
    <w:aliases w:val="Heading 2_sj Zchn,Numbered Para 1 Zchn,Dot pt Zchn,List Paragraph Char Char Char Zchn,Indicator Text Zchn,Bullet 1 Zchn,List Paragraph1 Zchn,Bullet Points Zchn,MAIN CONTENT Zchn,List Paragraph12 Zchn,F5 List Paragraph Zchn"/>
    <w:link w:val="Listenabsatz"/>
    <w:uiPriority w:val="34"/>
    <w:qFormat/>
    <w:locked/>
    <w:rsid w:val="00376890"/>
  </w:style>
  <w:style w:type="character" w:styleId="Kommentarzeichen">
    <w:name w:val="annotation reference"/>
    <w:basedOn w:val="Absatz-Standardschriftart"/>
    <w:uiPriority w:val="99"/>
    <w:semiHidden/>
    <w:unhideWhenUsed/>
    <w:rsid w:val="00376890"/>
    <w:rPr>
      <w:sz w:val="16"/>
      <w:szCs w:val="16"/>
    </w:rPr>
  </w:style>
  <w:style w:type="paragraph" w:styleId="Kommentartext">
    <w:name w:val="annotation text"/>
    <w:basedOn w:val="Standard"/>
    <w:link w:val="KommentartextZchn"/>
    <w:uiPriority w:val="99"/>
    <w:unhideWhenUsed/>
    <w:rsid w:val="00376890"/>
    <w:pPr>
      <w:spacing w:after="200" w:line="240" w:lineRule="auto"/>
    </w:pPr>
    <w:rPr>
      <w:rFonts w:eastAsia="Times New Roman" w:cs="Times New Roman"/>
      <w:kern w:val="0"/>
      <w:sz w:val="20"/>
      <w:szCs w:val="20"/>
    </w:rPr>
  </w:style>
  <w:style w:type="character" w:customStyle="1" w:styleId="KommentartextZchn">
    <w:name w:val="Kommentartext Zchn"/>
    <w:basedOn w:val="Absatz-Standardschriftart"/>
    <w:link w:val="Kommentartext"/>
    <w:uiPriority w:val="99"/>
    <w:rsid w:val="00376890"/>
    <w:rPr>
      <w:rFonts w:eastAsia="Times New Roman" w:cs="Times New Roman"/>
      <w:kern w:val="0"/>
      <w:sz w:val="20"/>
      <w:szCs w:val="20"/>
      <w:lang w:val="en-GB"/>
    </w:rPr>
  </w:style>
  <w:style w:type="paragraph" w:styleId="Kommentarthema">
    <w:name w:val="annotation subject"/>
    <w:basedOn w:val="Kommentartext"/>
    <w:next w:val="Kommentartext"/>
    <w:link w:val="KommentarthemaZchn"/>
    <w:uiPriority w:val="99"/>
    <w:semiHidden/>
    <w:unhideWhenUsed/>
    <w:rsid w:val="0041517B"/>
    <w:pPr>
      <w:spacing w:after="160"/>
    </w:pPr>
    <w:rPr>
      <w:rFonts w:eastAsiaTheme="minorHAnsi" w:cs="Arial"/>
      <w:b/>
      <w:bCs/>
      <w:kern w:val="2"/>
      <w:lang w:val="de-DE"/>
    </w:rPr>
  </w:style>
  <w:style w:type="character" w:customStyle="1" w:styleId="KommentarthemaZchn">
    <w:name w:val="Kommentarthema Zchn"/>
    <w:basedOn w:val="KommentartextZchn"/>
    <w:link w:val="Kommentarthema"/>
    <w:uiPriority w:val="99"/>
    <w:semiHidden/>
    <w:rsid w:val="0041517B"/>
    <w:rPr>
      <w:rFonts w:eastAsia="Times New Roman" w:cs="Times New Roman"/>
      <w:b/>
      <w:bCs/>
      <w:kern w:val="0"/>
      <w:sz w:val="20"/>
      <w:szCs w:val="20"/>
      <w:lang w:val="en-GB"/>
    </w:rPr>
  </w:style>
  <w:style w:type="character" w:styleId="Platzhaltertext">
    <w:name w:val="Placeholder Text"/>
    <w:basedOn w:val="Absatz-Standardschriftart"/>
    <w:uiPriority w:val="99"/>
    <w:semiHidden/>
    <w:rsid w:val="00C36B97"/>
    <w:rPr>
      <w:color w:val="666666"/>
    </w:rPr>
  </w:style>
  <w:style w:type="paragraph" w:customStyle="1" w:styleId="5-TXT">
    <w:name w:val="5-TXT"/>
    <w:link w:val="5-TXTZchn"/>
    <w:qFormat/>
    <w:rsid w:val="005D4F69"/>
    <w:pPr>
      <w:spacing w:after="0" w:line="240" w:lineRule="auto"/>
    </w:pPr>
    <w:rPr>
      <w:rFonts w:ascii="Source Sans Pro" w:hAnsi="Source Sans Pro" w:cstheme="minorBidi"/>
      <w:color w:val="000000" w:themeColor="text1"/>
      <w:kern w:val="0"/>
    </w:rPr>
  </w:style>
  <w:style w:type="character" w:customStyle="1" w:styleId="5-TXTZchn">
    <w:name w:val="5-TXT Zchn"/>
    <w:basedOn w:val="Absatz-Standardschriftart"/>
    <w:link w:val="5-TXT"/>
    <w:rsid w:val="005D4F69"/>
    <w:rPr>
      <w:rFonts w:ascii="Source Sans Pro" w:hAnsi="Source Sans Pro" w:cstheme="minorBidi"/>
      <w:color w:val="000000" w:themeColor="text1"/>
      <w:kern w:val="0"/>
    </w:rPr>
  </w:style>
  <w:style w:type="table" w:styleId="Tabellenraster">
    <w:name w:val="Table Grid"/>
    <w:basedOn w:val="NormaleTabelle"/>
    <w:uiPriority w:val="39"/>
    <w:rsid w:val="005D4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92EB8"/>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A92EB8"/>
  </w:style>
  <w:style w:type="paragraph" w:styleId="Fuzeile">
    <w:name w:val="footer"/>
    <w:basedOn w:val="Standard"/>
    <w:link w:val="FuzeileZchn"/>
    <w:uiPriority w:val="99"/>
    <w:unhideWhenUsed/>
    <w:rsid w:val="00A92EB8"/>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A92EB8"/>
  </w:style>
  <w:style w:type="paragraph" w:styleId="berarbeitung">
    <w:name w:val="Revision"/>
    <w:hidden/>
    <w:uiPriority w:val="99"/>
    <w:semiHidden/>
    <w:rsid w:val="008F07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975030">
      <w:bodyDiv w:val="1"/>
      <w:marLeft w:val="0"/>
      <w:marRight w:val="0"/>
      <w:marTop w:val="0"/>
      <w:marBottom w:val="0"/>
      <w:divBdr>
        <w:top w:val="none" w:sz="0" w:space="0" w:color="auto"/>
        <w:left w:val="none" w:sz="0" w:space="0" w:color="auto"/>
        <w:bottom w:val="none" w:sz="0" w:space="0" w:color="auto"/>
        <w:right w:val="none" w:sz="0" w:space="0" w:color="auto"/>
      </w:divBdr>
    </w:div>
    <w:div w:id="711223341">
      <w:bodyDiv w:val="1"/>
      <w:marLeft w:val="0"/>
      <w:marRight w:val="0"/>
      <w:marTop w:val="0"/>
      <w:marBottom w:val="0"/>
      <w:divBdr>
        <w:top w:val="none" w:sz="0" w:space="0" w:color="auto"/>
        <w:left w:val="none" w:sz="0" w:space="0" w:color="auto"/>
        <w:bottom w:val="none" w:sz="0" w:space="0" w:color="auto"/>
        <w:right w:val="none" w:sz="0" w:space="0" w:color="auto"/>
      </w:divBdr>
      <w:divsChild>
        <w:div w:id="1366373050">
          <w:marLeft w:val="0"/>
          <w:marRight w:val="0"/>
          <w:marTop w:val="0"/>
          <w:marBottom w:val="0"/>
          <w:divBdr>
            <w:top w:val="none" w:sz="0" w:space="0" w:color="auto"/>
            <w:left w:val="none" w:sz="0" w:space="0" w:color="auto"/>
            <w:bottom w:val="none" w:sz="0" w:space="0" w:color="auto"/>
            <w:right w:val="none" w:sz="0" w:space="0" w:color="auto"/>
          </w:divBdr>
          <w:divsChild>
            <w:div w:id="555899245">
              <w:marLeft w:val="0"/>
              <w:marRight w:val="0"/>
              <w:marTop w:val="0"/>
              <w:marBottom w:val="0"/>
              <w:divBdr>
                <w:top w:val="none" w:sz="0" w:space="0" w:color="auto"/>
                <w:left w:val="none" w:sz="0" w:space="0" w:color="auto"/>
                <w:bottom w:val="none" w:sz="0" w:space="0" w:color="auto"/>
                <w:right w:val="none" w:sz="0" w:space="0" w:color="auto"/>
              </w:divBdr>
              <w:divsChild>
                <w:div w:id="1495023808">
                  <w:marLeft w:val="0"/>
                  <w:marRight w:val="0"/>
                  <w:marTop w:val="0"/>
                  <w:marBottom w:val="0"/>
                  <w:divBdr>
                    <w:top w:val="none" w:sz="0" w:space="0" w:color="auto"/>
                    <w:left w:val="none" w:sz="0" w:space="0" w:color="auto"/>
                    <w:bottom w:val="none" w:sz="0" w:space="0" w:color="auto"/>
                    <w:right w:val="none" w:sz="0" w:space="0" w:color="auto"/>
                  </w:divBdr>
                  <w:divsChild>
                    <w:div w:id="104740373">
                      <w:marLeft w:val="0"/>
                      <w:marRight w:val="0"/>
                      <w:marTop w:val="0"/>
                      <w:marBottom w:val="0"/>
                      <w:divBdr>
                        <w:top w:val="none" w:sz="0" w:space="0" w:color="auto"/>
                        <w:left w:val="none" w:sz="0" w:space="0" w:color="auto"/>
                        <w:bottom w:val="none" w:sz="0" w:space="0" w:color="auto"/>
                        <w:right w:val="none" w:sz="0" w:space="0" w:color="auto"/>
                      </w:divBdr>
                      <w:divsChild>
                        <w:div w:id="1363285831">
                          <w:marLeft w:val="0"/>
                          <w:marRight w:val="0"/>
                          <w:marTop w:val="0"/>
                          <w:marBottom w:val="0"/>
                          <w:divBdr>
                            <w:top w:val="none" w:sz="0" w:space="0" w:color="auto"/>
                            <w:left w:val="none" w:sz="0" w:space="0" w:color="auto"/>
                            <w:bottom w:val="none" w:sz="0" w:space="0" w:color="auto"/>
                            <w:right w:val="none" w:sz="0" w:space="0" w:color="auto"/>
                          </w:divBdr>
                          <w:divsChild>
                            <w:div w:id="1974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009637">
      <w:bodyDiv w:val="1"/>
      <w:marLeft w:val="0"/>
      <w:marRight w:val="0"/>
      <w:marTop w:val="0"/>
      <w:marBottom w:val="0"/>
      <w:divBdr>
        <w:top w:val="none" w:sz="0" w:space="0" w:color="auto"/>
        <w:left w:val="none" w:sz="0" w:space="0" w:color="auto"/>
        <w:bottom w:val="none" w:sz="0" w:space="0" w:color="auto"/>
        <w:right w:val="none" w:sz="0" w:space="0" w:color="auto"/>
      </w:divBdr>
    </w:div>
    <w:div w:id="995377829">
      <w:bodyDiv w:val="1"/>
      <w:marLeft w:val="0"/>
      <w:marRight w:val="0"/>
      <w:marTop w:val="0"/>
      <w:marBottom w:val="0"/>
      <w:divBdr>
        <w:top w:val="none" w:sz="0" w:space="0" w:color="auto"/>
        <w:left w:val="none" w:sz="0" w:space="0" w:color="auto"/>
        <w:bottom w:val="none" w:sz="0" w:space="0" w:color="auto"/>
        <w:right w:val="none" w:sz="0" w:space="0" w:color="auto"/>
      </w:divBdr>
      <w:divsChild>
        <w:div w:id="1633511533">
          <w:marLeft w:val="0"/>
          <w:marRight w:val="0"/>
          <w:marTop w:val="0"/>
          <w:marBottom w:val="0"/>
          <w:divBdr>
            <w:top w:val="none" w:sz="0" w:space="0" w:color="auto"/>
            <w:left w:val="none" w:sz="0" w:space="0" w:color="auto"/>
            <w:bottom w:val="none" w:sz="0" w:space="0" w:color="auto"/>
            <w:right w:val="none" w:sz="0" w:space="0" w:color="auto"/>
          </w:divBdr>
          <w:divsChild>
            <w:div w:id="1262567888">
              <w:marLeft w:val="0"/>
              <w:marRight w:val="0"/>
              <w:marTop w:val="0"/>
              <w:marBottom w:val="0"/>
              <w:divBdr>
                <w:top w:val="none" w:sz="0" w:space="0" w:color="auto"/>
                <w:left w:val="none" w:sz="0" w:space="0" w:color="auto"/>
                <w:bottom w:val="none" w:sz="0" w:space="0" w:color="auto"/>
                <w:right w:val="none" w:sz="0" w:space="0" w:color="auto"/>
              </w:divBdr>
              <w:divsChild>
                <w:div w:id="388193442">
                  <w:marLeft w:val="0"/>
                  <w:marRight w:val="0"/>
                  <w:marTop w:val="0"/>
                  <w:marBottom w:val="0"/>
                  <w:divBdr>
                    <w:top w:val="none" w:sz="0" w:space="0" w:color="auto"/>
                    <w:left w:val="none" w:sz="0" w:space="0" w:color="auto"/>
                    <w:bottom w:val="none" w:sz="0" w:space="0" w:color="auto"/>
                    <w:right w:val="none" w:sz="0" w:space="0" w:color="auto"/>
                  </w:divBdr>
                  <w:divsChild>
                    <w:div w:id="443620304">
                      <w:marLeft w:val="0"/>
                      <w:marRight w:val="0"/>
                      <w:marTop w:val="0"/>
                      <w:marBottom w:val="0"/>
                      <w:divBdr>
                        <w:top w:val="none" w:sz="0" w:space="0" w:color="auto"/>
                        <w:left w:val="none" w:sz="0" w:space="0" w:color="auto"/>
                        <w:bottom w:val="none" w:sz="0" w:space="0" w:color="auto"/>
                        <w:right w:val="none" w:sz="0" w:space="0" w:color="auto"/>
                      </w:divBdr>
                      <w:divsChild>
                        <w:div w:id="2008943417">
                          <w:marLeft w:val="0"/>
                          <w:marRight w:val="0"/>
                          <w:marTop w:val="0"/>
                          <w:marBottom w:val="0"/>
                          <w:divBdr>
                            <w:top w:val="none" w:sz="0" w:space="0" w:color="auto"/>
                            <w:left w:val="none" w:sz="0" w:space="0" w:color="auto"/>
                            <w:bottom w:val="none" w:sz="0" w:space="0" w:color="auto"/>
                            <w:right w:val="none" w:sz="0" w:space="0" w:color="auto"/>
                          </w:divBdr>
                          <w:divsChild>
                            <w:div w:id="107396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7672609">
      <w:bodyDiv w:val="1"/>
      <w:marLeft w:val="0"/>
      <w:marRight w:val="0"/>
      <w:marTop w:val="0"/>
      <w:marBottom w:val="0"/>
      <w:divBdr>
        <w:top w:val="none" w:sz="0" w:space="0" w:color="auto"/>
        <w:left w:val="none" w:sz="0" w:space="0" w:color="auto"/>
        <w:bottom w:val="none" w:sz="0" w:space="0" w:color="auto"/>
        <w:right w:val="none" w:sz="0" w:space="0" w:color="auto"/>
      </w:divBdr>
      <w:divsChild>
        <w:div w:id="949627359">
          <w:marLeft w:val="0"/>
          <w:marRight w:val="0"/>
          <w:marTop w:val="0"/>
          <w:marBottom w:val="0"/>
          <w:divBdr>
            <w:top w:val="none" w:sz="0" w:space="0" w:color="auto"/>
            <w:left w:val="none" w:sz="0" w:space="0" w:color="auto"/>
            <w:bottom w:val="none" w:sz="0" w:space="0" w:color="auto"/>
            <w:right w:val="none" w:sz="0" w:space="0" w:color="auto"/>
          </w:divBdr>
          <w:divsChild>
            <w:div w:id="156187290">
              <w:marLeft w:val="0"/>
              <w:marRight w:val="0"/>
              <w:marTop w:val="0"/>
              <w:marBottom w:val="0"/>
              <w:divBdr>
                <w:top w:val="none" w:sz="0" w:space="0" w:color="auto"/>
                <w:left w:val="none" w:sz="0" w:space="0" w:color="auto"/>
                <w:bottom w:val="none" w:sz="0" w:space="0" w:color="auto"/>
                <w:right w:val="none" w:sz="0" w:space="0" w:color="auto"/>
              </w:divBdr>
              <w:divsChild>
                <w:div w:id="894854958">
                  <w:marLeft w:val="0"/>
                  <w:marRight w:val="0"/>
                  <w:marTop w:val="0"/>
                  <w:marBottom w:val="0"/>
                  <w:divBdr>
                    <w:top w:val="none" w:sz="0" w:space="0" w:color="auto"/>
                    <w:left w:val="none" w:sz="0" w:space="0" w:color="auto"/>
                    <w:bottom w:val="none" w:sz="0" w:space="0" w:color="auto"/>
                    <w:right w:val="none" w:sz="0" w:space="0" w:color="auto"/>
                  </w:divBdr>
                  <w:divsChild>
                    <w:div w:id="1375080874">
                      <w:marLeft w:val="0"/>
                      <w:marRight w:val="0"/>
                      <w:marTop w:val="0"/>
                      <w:marBottom w:val="0"/>
                      <w:divBdr>
                        <w:top w:val="none" w:sz="0" w:space="0" w:color="auto"/>
                        <w:left w:val="none" w:sz="0" w:space="0" w:color="auto"/>
                        <w:bottom w:val="none" w:sz="0" w:space="0" w:color="auto"/>
                        <w:right w:val="none" w:sz="0" w:space="0" w:color="auto"/>
                      </w:divBdr>
                      <w:divsChild>
                        <w:div w:id="1667826110">
                          <w:marLeft w:val="0"/>
                          <w:marRight w:val="0"/>
                          <w:marTop w:val="0"/>
                          <w:marBottom w:val="0"/>
                          <w:divBdr>
                            <w:top w:val="none" w:sz="0" w:space="0" w:color="auto"/>
                            <w:left w:val="none" w:sz="0" w:space="0" w:color="auto"/>
                            <w:bottom w:val="none" w:sz="0" w:space="0" w:color="auto"/>
                            <w:right w:val="none" w:sz="0" w:space="0" w:color="auto"/>
                          </w:divBdr>
                          <w:divsChild>
                            <w:div w:id="17022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4401543">
      <w:bodyDiv w:val="1"/>
      <w:marLeft w:val="0"/>
      <w:marRight w:val="0"/>
      <w:marTop w:val="0"/>
      <w:marBottom w:val="0"/>
      <w:divBdr>
        <w:top w:val="none" w:sz="0" w:space="0" w:color="auto"/>
        <w:left w:val="none" w:sz="0" w:space="0" w:color="auto"/>
        <w:bottom w:val="none" w:sz="0" w:space="0" w:color="auto"/>
        <w:right w:val="none" w:sz="0" w:space="0" w:color="auto"/>
      </w:divBdr>
      <w:divsChild>
        <w:div w:id="1150438391">
          <w:marLeft w:val="0"/>
          <w:marRight w:val="0"/>
          <w:marTop w:val="0"/>
          <w:marBottom w:val="0"/>
          <w:divBdr>
            <w:top w:val="none" w:sz="0" w:space="0" w:color="auto"/>
            <w:left w:val="none" w:sz="0" w:space="0" w:color="auto"/>
            <w:bottom w:val="none" w:sz="0" w:space="0" w:color="auto"/>
            <w:right w:val="none" w:sz="0" w:space="0" w:color="auto"/>
          </w:divBdr>
          <w:divsChild>
            <w:div w:id="341665988">
              <w:marLeft w:val="0"/>
              <w:marRight w:val="0"/>
              <w:marTop w:val="0"/>
              <w:marBottom w:val="0"/>
              <w:divBdr>
                <w:top w:val="none" w:sz="0" w:space="0" w:color="auto"/>
                <w:left w:val="none" w:sz="0" w:space="0" w:color="auto"/>
                <w:bottom w:val="none" w:sz="0" w:space="0" w:color="auto"/>
                <w:right w:val="none" w:sz="0" w:space="0" w:color="auto"/>
              </w:divBdr>
              <w:divsChild>
                <w:div w:id="694574297">
                  <w:marLeft w:val="0"/>
                  <w:marRight w:val="0"/>
                  <w:marTop w:val="0"/>
                  <w:marBottom w:val="0"/>
                  <w:divBdr>
                    <w:top w:val="none" w:sz="0" w:space="0" w:color="auto"/>
                    <w:left w:val="none" w:sz="0" w:space="0" w:color="auto"/>
                    <w:bottom w:val="none" w:sz="0" w:space="0" w:color="auto"/>
                    <w:right w:val="none" w:sz="0" w:space="0" w:color="auto"/>
                  </w:divBdr>
                  <w:divsChild>
                    <w:div w:id="421147279">
                      <w:marLeft w:val="0"/>
                      <w:marRight w:val="0"/>
                      <w:marTop w:val="0"/>
                      <w:marBottom w:val="0"/>
                      <w:divBdr>
                        <w:top w:val="none" w:sz="0" w:space="0" w:color="auto"/>
                        <w:left w:val="none" w:sz="0" w:space="0" w:color="auto"/>
                        <w:bottom w:val="none" w:sz="0" w:space="0" w:color="auto"/>
                        <w:right w:val="none" w:sz="0" w:space="0" w:color="auto"/>
                      </w:divBdr>
                      <w:divsChild>
                        <w:div w:id="97991872">
                          <w:marLeft w:val="0"/>
                          <w:marRight w:val="0"/>
                          <w:marTop w:val="0"/>
                          <w:marBottom w:val="0"/>
                          <w:divBdr>
                            <w:top w:val="none" w:sz="0" w:space="0" w:color="auto"/>
                            <w:left w:val="none" w:sz="0" w:space="0" w:color="auto"/>
                            <w:bottom w:val="none" w:sz="0" w:space="0" w:color="auto"/>
                            <w:right w:val="none" w:sz="0" w:space="0" w:color="auto"/>
                          </w:divBdr>
                          <w:divsChild>
                            <w:div w:id="106216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3D5242A8-806B-480F-91E9-E134F9C5D835}"/>
      </w:docPartPr>
      <w:docPartBody>
        <w:p w:rsidR="006C64DE" w:rsidRDefault="006C64DE">
          <w:r w:rsidRPr="00EB737B">
            <w:rPr>
              <w:rStyle w:val="Platzhaltertext"/>
            </w:rPr>
            <w:t>Klicken oder tippen Sie hier, um Text einzugeben.</w:t>
          </w:r>
        </w:p>
      </w:docPartBody>
    </w:docPart>
    <w:docPart>
      <w:docPartPr>
        <w:name w:val="DA3BCC7D2C9544C99427B2716B4A892C"/>
        <w:category>
          <w:name w:val="Allgemein"/>
          <w:gallery w:val="placeholder"/>
        </w:category>
        <w:types>
          <w:type w:val="bbPlcHdr"/>
        </w:types>
        <w:behaviors>
          <w:behavior w:val="content"/>
        </w:behaviors>
        <w:guid w:val="{908233A0-9D8B-4247-84A1-12F9123F04F2}"/>
      </w:docPartPr>
      <w:docPartBody>
        <w:p w:rsidR="006C64DE" w:rsidRDefault="006C64DE" w:rsidP="006C64DE">
          <w:pPr>
            <w:pStyle w:val="DA3BCC7D2C9544C99427B2716B4A892C"/>
          </w:pPr>
          <w:r w:rsidRPr="00EB737B">
            <w:rPr>
              <w:rStyle w:val="Platzhaltertext"/>
            </w:rPr>
            <w:t>Click or tap to enter text.</w:t>
          </w:r>
        </w:p>
      </w:docPartBody>
    </w:docPart>
    <w:docPart>
      <w:docPartPr>
        <w:name w:val="B65570029FEE4E2E9F90C9844D0A16F4"/>
        <w:category>
          <w:name w:val="Allgemein"/>
          <w:gallery w:val="placeholder"/>
        </w:category>
        <w:types>
          <w:type w:val="bbPlcHdr"/>
        </w:types>
        <w:behaviors>
          <w:behavior w:val="content"/>
        </w:behaviors>
        <w:guid w:val="{AEE55328-57F5-48EA-91C8-E32CA35EDCFA}"/>
      </w:docPartPr>
      <w:docPartBody>
        <w:p w:rsidR="006C64DE" w:rsidRDefault="006C64DE" w:rsidP="006C64DE">
          <w:pPr>
            <w:pStyle w:val="B65570029FEE4E2E9F90C9844D0A16F4"/>
          </w:pPr>
          <w:r w:rsidRPr="00EB737B">
            <w:rPr>
              <w:rStyle w:val="Platzhaltertext"/>
            </w:rPr>
            <w:t>Click or tap to enter text.</w:t>
          </w:r>
        </w:p>
      </w:docPartBody>
    </w:docPart>
    <w:docPart>
      <w:docPartPr>
        <w:name w:val="1D9ABCAE13B343269E71FB35BC80B002"/>
        <w:category>
          <w:name w:val="Allgemein"/>
          <w:gallery w:val="placeholder"/>
        </w:category>
        <w:types>
          <w:type w:val="bbPlcHdr"/>
        </w:types>
        <w:behaviors>
          <w:behavior w:val="content"/>
        </w:behaviors>
        <w:guid w:val="{18FBCFFE-244B-402E-84EE-A091B2747D67}"/>
      </w:docPartPr>
      <w:docPartBody>
        <w:p w:rsidR="006C64DE" w:rsidRDefault="006C64DE" w:rsidP="006C64DE">
          <w:pPr>
            <w:pStyle w:val="1D9ABCAE13B343269E71FB35BC80B002"/>
          </w:pPr>
          <w:r w:rsidRPr="00EB737B">
            <w:rPr>
              <w:rStyle w:val="Platzhaltertext"/>
            </w:rPr>
            <w:t>Click or tap to enter text.</w:t>
          </w:r>
        </w:p>
      </w:docPartBody>
    </w:docPart>
    <w:docPart>
      <w:docPartPr>
        <w:name w:val="BF11117AEF2546C58D4C1675F00F754A"/>
        <w:category>
          <w:name w:val="Allgemein"/>
          <w:gallery w:val="placeholder"/>
        </w:category>
        <w:types>
          <w:type w:val="bbPlcHdr"/>
        </w:types>
        <w:behaviors>
          <w:behavior w:val="content"/>
        </w:behaviors>
        <w:guid w:val="{23D270E2-2DD3-4478-80AC-3DDD6DD848B2}"/>
      </w:docPartPr>
      <w:docPartBody>
        <w:p w:rsidR="006C64DE" w:rsidRDefault="006C64DE" w:rsidP="006C64DE">
          <w:pPr>
            <w:pStyle w:val="BF11117AEF2546C58D4C1675F00F754A"/>
          </w:pPr>
          <w:r w:rsidRPr="00EB737B">
            <w:rPr>
              <w:rStyle w:val="Platzhaltertext"/>
            </w:rPr>
            <w:t>Click or tap to enter text.</w:t>
          </w:r>
        </w:p>
      </w:docPartBody>
    </w:docPart>
    <w:docPart>
      <w:docPartPr>
        <w:name w:val="BF9A41E373274095A9259620DF6445E1"/>
        <w:category>
          <w:name w:val="Allgemein"/>
          <w:gallery w:val="placeholder"/>
        </w:category>
        <w:types>
          <w:type w:val="bbPlcHdr"/>
        </w:types>
        <w:behaviors>
          <w:behavior w:val="content"/>
        </w:behaviors>
        <w:guid w:val="{C6C5CD20-E9F2-4D01-B36B-0B184267241E}"/>
      </w:docPartPr>
      <w:docPartBody>
        <w:p w:rsidR="006C64DE" w:rsidRDefault="006C64DE" w:rsidP="006C64DE">
          <w:pPr>
            <w:pStyle w:val="BF9A41E373274095A9259620DF6445E1"/>
          </w:pPr>
          <w:r w:rsidRPr="00EB737B">
            <w:rPr>
              <w:rStyle w:val="Platzhaltertext"/>
            </w:rPr>
            <w:t>Click or tap to enter text.</w:t>
          </w:r>
        </w:p>
      </w:docPartBody>
    </w:docPart>
    <w:docPart>
      <w:docPartPr>
        <w:name w:val="1D805908AE5C493D878A34D3A46B8551"/>
        <w:category>
          <w:name w:val="Allgemein"/>
          <w:gallery w:val="placeholder"/>
        </w:category>
        <w:types>
          <w:type w:val="bbPlcHdr"/>
        </w:types>
        <w:behaviors>
          <w:behavior w:val="content"/>
        </w:behaviors>
        <w:guid w:val="{0C39ED43-86B0-434C-8ED8-65911BCED7B9}"/>
      </w:docPartPr>
      <w:docPartBody>
        <w:p w:rsidR="006C64DE" w:rsidRDefault="006C64DE" w:rsidP="006C64DE">
          <w:pPr>
            <w:pStyle w:val="1D805908AE5C493D878A34D3A46B8551"/>
          </w:pPr>
          <w:r w:rsidRPr="00EB737B">
            <w:rPr>
              <w:rStyle w:val="Platzhaltertext"/>
            </w:rPr>
            <w:t>Click or tap to enter text.</w:t>
          </w:r>
        </w:p>
      </w:docPartBody>
    </w:docPart>
    <w:docPart>
      <w:docPartPr>
        <w:name w:val="31BA005D73384F038DD0B8CC60192D91"/>
        <w:category>
          <w:name w:val="Allgemein"/>
          <w:gallery w:val="placeholder"/>
        </w:category>
        <w:types>
          <w:type w:val="bbPlcHdr"/>
        </w:types>
        <w:behaviors>
          <w:behavior w:val="content"/>
        </w:behaviors>
        <w:guid w:val="{90B3B20C-53D1-4ACA-A849-FCB0E0ECAD9A}"/>
      </w:docPartPr>
      <w:docPartBody>
        <w:p w:rsidR="00EC3A3E" w:rsidRDefault="00EC3A3E" w:rsidP="00EC3A3E">
          <w:pPr>
            <w:pStyle w:val="31BA005D73384F038DD0B8CC60192D91"/>
          </w:pPr>
          <w:r w:rsidRPr="00EB737B">
            <w:rPr>
              <w:rStyle w:val="Platzhaltertext"/>
            </w:rPr>
            <w:t>Click or tap to enter text.</w:t>
          </w:r>
        </w:p>
      </w:docPartBody>
    </w:docPart>
    <w:docPart>
      <w:docPartPr>
        <w:name w:val="78117B2E3A3A439E9AA530D1AE0583BE"/>
        <w:category>
          <w:name w:val="Allgemein"/>
          <w:gallery w:val="placeholder"/>
        </w:category>
        <w:types>
          <w:type w:val="bbPlcHdr"/>
        </w:types>
        <w:behaviors>
          <w:behavior w:val="content"/>
        </w:behaviors>
        <w:guid w:val="{A6BEB3C8-D712-4F7B-B27D-D086F095FF14}"/>
      </w:docPartPr>
      <w:docPartBody>
        <w:p w:rsidR="00802D0B" w:rsidRDefault="00802D0B" w:rsidP="00802D0B">
          <w:pPr>
            <w:pStyle w:val="78117B2E3A3A439E9AA530D1AE0583BE"/>
          </w:pPr>
          <w:r w:rsidRPr="00EB737B">
            <w:rPr>
              <w:rStyle w:val="Platzhaltertext"/>
            </w:rPr>
            <w:t>Klicken oder tippen Sie hier, um Text einzugeben.</w:t>
          </w:r>
        </w:p>
      </w:docPartBody>
    </w:docPart>
    <w:docPart>
      <w:docPartPr>
        <w:name w:val="81CA02ABF75D4D74999D35DC3CDC10EE"/>
        <w:category>
          <w:name w:val="Allgemein"/>
          <w:gallery w:val="placeholder"/>
        </w:category>
        <w:types>
          <w:type w:val="bbPlcHdr"/>
        </w:types>
        <w:behaviors>
          <w:behavior w:val="content"/>
        </w:behaviors>
        <w:guid w:val="{2F2B2E91-08E1-4ECA-93E0-D4F6F9732FB1}"/>
      </w:docPartPr>
      <w:docPartBody>
        <w:p w:rsidR="00802D0B" w:rsidRDefault="00802D0B" w:rsidP="00802D0B">
          <w:pPr>
            <w:pStyle w:val="81CA02ABF75D4D74999D35DC3CDC10EE"/>
          </w:pPr>
          <w:r w:rsidRPr="0025051D">
            <w:rPr>
              <w:color w:val="808080" w:themeColor="background1" w:themeShade="80"/>
              <w:sz w:val="20"/>
              <w:szCs w:val="20"/>
              <w:lang w:val="en-GB"/>
            </w:rPr>
            <w:t>Click here to input text.</w:t>
          </w:r>
        </w:p>
      </w:docPartBody>
    </w:docPart>
    <w:docPart>
      <w:docPartPr>
        <w:name w:val="FE01C86BC9BE426588ACFB73598A942D"/>
        <w:category>
          <w:name w:val="Allgemein"/>
          <w:gallery w:val="placeholder"/>
        </w:category>
        <w:types>
          <w:type w:val="bbPlcHdr"/>
        </w:types>
        <w:behaviors>
          <w:behavior w:val="content"/>
        </w:behaviors>
        <w:guid w:val="{3F9B94A0-CD94-4151-9D1A-AA52C91819E7}"/>
      </w:docPartPr>
      <w:docPartBody>
        <w:p w:rsidR="00802D0B" w:rsidRDefault="00802D0B" w:rsidP="00802D0B">
          <w:pPr>
            <w:pStyle w:val="FE01C86BC9BE426588ACFB73598A942D"/>
          </w:pPr>
          <w:r w:rsidRPr="0025051D">
            <w:rPr>
              <w:color w:val="808080" w:themeColor="background1" w:themeShade="80"/>
              <w:sz w:val="20"/>
              <w:szCs w:val="20"/>
              <w:lang w:val="en-GB"/>
            </w:rPr>
            <w:t>Click here to input text.</w:t>
          </w:r>
        </w:p>
      </w:docPartBody>
    </w:docPart>
    <w:docPart>
      <w:docPartPr>
        <w:name w:val="07E9E6686712477CA9633AF6D5E0AFC1"/>
        <w:category>
          <w:name w:val="Allgemein"/>
          <w:gallery w:val="placeholder"/>
        </w:category>
        <w:types>
          <w:type w:val="bbPlcHdr"/>
        </w:types>
        <w:behaviors>
          <w:behavior w:val="content"/>
        </w:behaviors>
        <w:guid w:val="{50C73BA0-44FA-46F3-BCDE-3A065A574CD4}"/>
      </w:docPartPr>
      <w:docPartBody>
        <w:p w:rsidR="00802D0B" w:rsidRDefault="00802D0B" w:rsidP="00802D0B">
          <w:pPr>
            <w:pStyle w:val="07E9E6686712477CA9633AF6D5E0AFC1"/>
          </w:pPr>
          <w:r w:rsidRPr="0025051D">
            <w:rPr>
              <w:color w:val="808080" w:themeColor="background1" w:themeShade="80"/>
              <w:sz w:val="20"/>
              <w:szCs w:val="20"/>
              <w:lang w:val="en-GB"/>
            </w:rPr>
            <w:t>Click here to input text.</w:t>
          </w:r>
        </w:p>
      </w:docPartBody>
    </w:docPart>
    <w:docPart>
      <w:docPartPr>
        <w:name w:val="A625F75510314F53887C8CF366756C6F"/>
        <w:category>
          <w:name w:val="Allgemein"/>
          <w:gallery w:val="placeholder"/>
        </w:category>
        <w:types>
          <w:type w:val="bbPlcHdr"/>
        </w:types>
        <w:behaviors>
          <w:behavior w:val="content"/>
        </w:behaviors>
        <w:guid w:val="{FE8EC486-58C8-4327-91A7-A4F6BB0B6550}"/>
      </w:docPartPr>
      <w:docPartBody>
        <w:p w:rsidR="00802D0B" w:rsidRDefault="00802D0B" w:rsidP="00802D0B">
          <w:pPr>
            <w:pStyle w:val="A625F75510314F53887C8CF366756C6F"/>
          </w:pPr>
          <w:r w:rsidRPr="0025051D">
            <w:rPr>
              <w:color w:val="808080" w:themeColor="background1" w:themeShade="80"/>
              <w:sz w:val="20"/>
              <w:szCs w:val="20"/>
              <w:lang w:val="en-GB"/>
            </w:rPr>
            <w:t>Click here to input text.</w:t>
          </w:r>
        </w:p>
      </w:docPartBody>
    </w:docPart>
    <w:docPart>
      <w:docPartPr>
        <w:name w:val="E8858B7E2EAF46E5B1497DF5994C1B0E"/>
        <w:category>
          <w:name w:val="Allgemein"/>
          <w:gallery w:val="placeholder"/>
        </w:category>
        <w:types>
          <w:type w:val="bbPlcHdr"/>
        </w:types>
        <w:behaviors>
          <w:behavior w:val="content"/>
        </w:behaviors>
        <w:guid w:val="{B3D0ADD0-F152-4B93-A4AA-C55FEA5EE99E}"/>
      </w:docPartPr>
      <w:docPartBody>
        <w:p w:rsidR="00802D0B" w:rsidRDefault="00802D0B" w:rsidP="00802D0B">
          <w:pPr>
            <w:pStyle w:val="E8858B7E2EAF46E5B1497DF5994C1B0E"/>
          </w:pPr>
          <w:r w:rsidRPr="0025051D">
            <w:rPr>
              <w:color w:val="808080" w:themeColor="background1" w:themeShade="80"/>
              <w:sz w:val="20"/>
              <w:szCs w:val="20"/>
              <w:lang w:val="en-GB"/>
            </w:rPr>
            <w:t>Click here to input text.</w:t>
          </w:r>
        </w:p>
      </w:docPartBody>
    </w:docPart>
    <w:docPart>
      <w:docPartPr>
        <w:name w:val="38D684BBEF3D44FD9F1BEEFCEA0587B1"/>
        <w:category>
          <w:name w:val="Allgemein"/>
          <w:gallery w:val="placeholder"/>
        </w:category>
        <w:types>
          <w:type w:val="bbPlcHdr"/>
        </w:types>
        <w:behaviors>
          <w:behavior w:val="content"/>
        </w:behaviors>
        <w:guid w:val="{902E5C62-35DF-4128-AD27-43398B3D11CD}"/>
      </w:docPartPr>
      <w:docPartBody>
        <w:p w:rsidR="00802D0B" w:rsidRDefault="00802D0B" w:rsidP="00802D0B">
          <w:pPr>
            <w:pStyle w:val="38D684BBEF3D44FD9F1BEEFCEA0587B1"/>
          </w:pPr>
          <w:r w:rsidRPr="0025051D">
            <w:rPr>
              <w:color w:val="808080" w:themeColor="background1" w:themeShade="80"/>
              <w:sz w:val="20"/>
              <w:szCs w:val="20"/>
              <w:lang w:val="en-GB"/>
            </w:rPr>
            <w:t>Click here to input text.</w:t>
          </w:r>
        </w:p>
      </w:docPartBody>
    </w:docPart>
    <w:docPart>
      <w:docPartPr>
        <w:name w:val="423166DC267A42F39F2964900D58118F"/>
        <w:category>
          <w:name w:val="Allgemein"/>
          <w:gallery w:val="placeholder"/>
        </w:category>
        <w:types>
          <w:type w:val="bbPlcHdr"/>
        </w:types>
        <w:behaviors>
          <w:behavior w:val="content"/>
        </w:behaviors>
        <w:guid w:val="{E65F5B40-7896-4932-83CA-9E503016DBAE}"/>
      </w:docPartPr>
      <w:docPartBody>
        <w:p w:rsidR="00802D0B" w:rsidRDefault="00802D0B" w:rsidP="00802D0B">
          <w:pPr>
            <w:pStyle w:val="423166DC267A42F39F2964900D58118F"/>
          </w:pPr>
          <w:r w:rsidRPr="0025051D">
            <w:rPr>
              <w:color w:val="808080" w:themeColor="background1" w:themeShade="80"/>
              <w:sz w:val="20"/>
              <w:szCs w:val="20"/>
              <w:lang w:val="en-GB"/>
            </w:rPr>
            <w:t>Click here to input text.</w:t>
          </w:r>
        </w:p>
      </w:docPartBody>
    </w:docPart>
    <w:docPart>
      <w:docPartPr>
        <w:name w:val="D6A3C96636DF4D44A66E5C404CF242C1"/>
        <w:category>
          <w:name w:val="Allgemein"/>
          <w:gallery w:val="placeholder"/>
        </w:category>
        <w:types>
          <w:type w:val="bbPlcHdr"/>
        </w:types>
        <w:behaviors>
          <w:behavior w:val="content"/>
        </w:behaviors>
        <w:guid w:val="{17BBCF0E-994B-40C3-8FBE-E143AF4BA41C}"/>
      </w:docPartPr>
      <w:docPartBody>
        <w:p w:rsidR="00182548" w:rsidRDefault="00182548" w:rsidP="00182548">
          <w:pPr>
            <w:pStyle w:val="D6A3C96636DF4D44A66E5C404CF242C1"/>
          </w:pPr>
          <w:r w:rsidRPr="0025051D">
            <w:rPr>
              <w:color w:val="808080" w:themeColor="background1" w:themeShade="80"/>
              <w:sz w:val="20"/>
              <w:szCs w:val="20"/>
              <w:lang w:val="en-GB"/>
            </w:rPr>
            <w:t>Click here to input text.</w:t>
          </w:r>
        </w:p>
      </w:docPartBody>
    </w:docPart>
    <w:docPart>
      <w:docPartPr>
        <w:name w:val="ABA02EF458D74A4685C21593A06F3C84"/>
        <w:category>
          <w:name w:val="Allgemein"/>
          <w:gallery w:val="placeholder"/>
        </w:category>
        <w:types>
          <w:type w:val="bbPlcHdr"/>
        </w:types>
        <w:behaviors>
          <w:behavior w:val="content"/>
        </w:behaviors>
        <w:guid w:val="{DA767C11-A2FC-4078-BD18-A791117F7DF5}"/>
      </w:docPartPr>
      <w:docPartBody>
        <w:p w:rsidR="00182548" w:rsidRDefault="00182548" w:rsidP="00182548">
          <w:pPr>
            <w:pStyle w:val="ABA02EF458D74A4685C21593A06F3C84"/>
          </w:pPr>
          <w:r w:rsidRPr="0025051D">
            <w:rPr>
              <w:color w:val="808080" w:themeColor="background1" w:themeShade="80"/>
              <w:sz w:val="20"/>
              <w:szCs w:val="20"/>
              <w:lang w:val="en-GB"/>
            </w:rPr>
            <w:t>Click here to input text.</w:t>
          </w:r>
        </w:p>
      </w:docPartBody>
    </w:docPart>
    <w:docPart>
      <w:docPartPr>
        <w:name w:val="C91598E949AC4534A81D9F2FE1DC097F"/>
        <w:category>
          <w:name w:val="Allgemein"/>
          <w:gallery w:val="placeholder"/>
        </w:category>
        <w:types>
          <w:type w:val="bbPlcHdr"/>
        </w:types>
        <w:behaviors>
          <w:behavior w:val="content"/>
        </w:behaviors>
        <w:guid w:val="{8A88ACDF-E634-4876-A9C6-2CEC77CDDFFB}"/>
      </w:docPartPr>
      <w:docPartBody>
        <w:p w:rsidR="00182548" w:rsidRDefault="00182548" w:rsidP="00182548">
          <w:pPr>
            <w:pStyle w:val="C91598E949AC4534A81D9F2FE1DC097F"/>
          </w:pPr>
          <w:r w:rsidRPr="0025051D">
            <w:rPr>
              <w:color w:val="808080" w:themeColor="background1" w:themeShade="80"/>
              <w:sz w:val="20"/>
              <w:szCs w:val="20"/>
              <w:lang w:val="en-GB"/>
            </w:rPr>
            <w:t>Click here to input text.</w:t>
          </w:r>
        </w:p>
      </w:docPartBody>
    </w:docPart>
    <w:docPart>
      <w:docPartPr>
        <w:name w:val="52FCB33EE3CF4170A6E16A6D6D627B93"/>
        <w:category>
          <w:name w:val="Allgemein"/>
          <w:gallery w:val="placeholder"/>
        </w:category>
        <w:types>
          <w:type w:val="bbPlcHdr"/>
        </w:types>
        <w:behaviors>
          <w:behavior w:val="content"/>
        </w:behaviors>
        <w:guid w:val="{B5CD0F96-5D36-4FD4-AF25-B9E64003BEBE}"/>
      </w:docPartPr>
      <w:docPartBody>
        <w:p w:rsidR="00182548" w:rsidRDefault="00182548" w:rsidP="00182548">
          <w:pPr>
            <w:pStyle w:val="52FCB33EE3CF4170A6E16A6D6D627B93"/>
          </w:pPr>
          <w:r w:rsidRPr="0025051D">
            <w:rPr>
              <w:color w:val="808080" w:themeColor="background1" w:themeShade="80"/>
              <w:sz w:val="20"/>
              <w:szCs w:val="20"/>
              <w:lang w:val="en-GB"/>
            </w:rPr>
            <w:t>Click here to input text.</w:t>
          </w:r>
        </w:p>
      </w:docPartBody>
    </w:docPart>
    <w:docPart>
      <w:docPartPr>
        <w:name w:val="36D6E9258423486D93E1B007717C85F4"/>
        <w:category>
          <w:name w:val="Allgemein"/>
          <w:gallery w:val="placeholder"/>
        </w:category>
        <w:types>
          <w:type w:val="bbPlcHdr"/>
        </w:types>
        <w:behaviors>
          <w:behavior w:val="content"/>
        </w:behaviors>
        <w:guid w:val="{BF0D3796-87E0-4B96-B3B5-28ADF860AA51}"/>
      </w:docPartPr>
      <w:docPartBody>
        <w:p w:rsidR="00182548" w:rsidRDefault="00182548" w:rsidP="00182548">
          <w:pPr>
            <w:pStyle w:val="36D6E9258423486D93E1B007717C85F4"/>
          </w:pPr>
          <w:r w:rsidRPr="0025051D">
            <w:rPr>
              <w:color w:val="808080" w:themeColor="background1" w:themeShade="80"/>
              <w:sz w:val="20"/>
              <w:szCs w:val="20"/>
              <w:lang w:val="en-GB"/>
            </w:rPr>
            <w:t>Click here to input text.</w:t>
          </w:r>
        </w:p>
      </w:docPartBody>
    </w:docPart>
    <w:docPart>
      <w:docPartPr>
        <w:name w:val="E5251BDD48574F8190BFD6138A9CF5CA"/>
        <w:category>
          <w:name w:val="Allgemein"/>
          <w:gallery w:val="placeholder"/>
        </w:category>
        <w:types>
          <w:type w:val="bbPlcHdr"/>
        </w:types>
        <w:behaviors>
          <w:behavior w:val="content"/>
        </w:behaviors>
        <w:guid w:val="{B8D00871-F08F-4C3F-9A69-73092D331FC6}"/>
      </w:docPartPr>
      <w:docPartBody>
        <w:p w:rsidR="00182548" w:rsidRDefault="00182548" w:rsidP="00182548">
          <w:pPr>
            <w:pStyle w:val="E5251BDD48574F8190BFD6138A9CF5CA"/>
          </w:pPr>
          <w:r w:rsidRPr="0025051D">
            <w:rPr>
              <w:color w:val="808080" w:themeColor="background1" w:themeShade="80"/>
              <w:sz w:val="20"/>
              <w:szCs w:val="20"/>
              <w:lang w:val="en-GB"/>
            </w:rPr>
            <w:t>Click here to input text.</w:t>
          </w:r>
        </w:p>
      </w:docPartBody>
    </w:docPart>
    <w:docPart>
      <w:docPartPr>
        <w:name w:val="0E904826B5A5459CA4F65D6C0A8F86E0"/>
        <w:category>
          <w:name w:val="Allgemein"/>
          <w:gallery w:val="placeholder"/>
        </w:category>
        <w:types>
          <w:type w:val="bbPlcHdr"/>
        </w:types>
        <w:behaviors>
          <w:behavior w:val="content"/>
        </w:behaviors>
        <w:guid w:val="{E4D6905F-0240-4BDD-AD76-E9C89751DED2}"/>
      </w:docPartPr>
      <w:docPartBody>
        <w:p w:rsidR="00182548" w:rsidRDefault="00182548" w:rsidP="00182548">
          <w:pPr>
            <w:pStyle w:val="0E904826B5A5459CA4F65D6C0A8F86E0"/>
          </w:pPr>
          <w:r w:rsidRPr="0025051D">
            <w:rPr>
              <w:color w:val="808080" w:themeColor="background1" w:themeShade="80"/>
              <w:sz w:val="20"/>
              <w:szCs w:val="20"/>
              <w:lang w:val="en-GB"/>
            </w:rPr>
            <w:t>Click here to input text.</w:t>
          </w:r>
        </w:p>
      </w:docPartBody>
    </w:docPart>
    <w:docPart>
      <w:docPartPr>
        <w:name w:val="03ECF2E2DDF743399932860546A23931"/>
        <w:category>
          <w:name w:val="Allgemein"/>
          <w:gallery w:val="placeholder"/>
        </w:category>
        <w:types>
          <w:type w:val="bbPlcHdr"/>
        </w:types>
        <w:behaviors>
          <w:behavior w:val="content"/>
        </w:behaviors>
        <w:guid w:val="{3ED99D3D-5D52-44B1-BA9F-7882F621FDE7}"/>
      </w:docPartPr>
      <w:docPartBody>
        <w:p w:rsidR="00182548" w:rsidRDefault="00182548" w:rsidP="00182548">
          <w:pPr>
            <w:pStyle w:val="03ECF2E2DDF743399932860546A23931"/>
          </w:pPr>
          <w:r w:rsidRPr="0025051D">
            <w:rPr>
              <w:color w:val="808080" w:themeColor="background1" w:themeShade="80"/>
              <w:sz w:val="20"/>
              <w:szCs w:val="20"/>
              <w:lang w:val="en-GB"/>
            </w:rPr>
            <w:t>Click here to input text.</w:t>
          </w:r>
        </w:p>
      </w:docPartBody>
    </w:docPart>
    <w:docPart>
      <w:docPartPr>
        <w:name w:val="0F000D32A19D4014879A221A388A5FF8"/>
        <w:category>
          <w:name w:val="Allgemein"/>
          <w:gallery w:val="placeholder"/>
        </w:category>
        <w:types>
          <w:type w:val="bbPlcHdr"/>
        </w:types>
        <w:behaviors>
          <w:behavior w:val="content"/>
        </w:behaviors>
        <w:guid w:val="{BA877E6D-5DF9-4A47-9DCD-9430DA867F93}"/>
      </w:docPartPr>
      <w:docPartBody>
        <w:p w:rsidR="007B02EA" w:rsidRDefault="007B02EA" w:rsidP="007B02EA">
          <w:pPr>
            <w:pStyle w:val="0F000D32A19D4014879A221A388A5FF8"/>
          </w:pPr>
          <w:r w:rsidRPr="0025051D">
            <w:rPr>
              <w:color w:val="808080" w:themeColor="background1" w:themeShade="80"/>
              <w:sz w:val="20"/>
              <w:szCs w:val="20"/>
              <w:lang w:val="en-GB"/>
            </w:rPr>
            <w:t>Click here to input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4DE"/>
    <w:rsid w:val="00127CEC"/>
    <w:rsid w:val="00141ECE"/>
    <w:rsid w:val="00182548"/>
    <w:rsid w:val="001D0F02"/>
    <w:rsid w:val="004344BC"/>
    <w:rsid w:val="00632FE8"/>
    <w:rsid w:val="006C64DE"/>
    <w:rsid w:val="007B02EA"/>
    <w:rsid w:val="00802D0B"/>
    <w:rsid w:val="00934862"/>
    <w:rsid w:val="00990A81"/>
    <w:rsid w:val="009918A7"/>
    <w:rsid w:val="00A11F28"/>
    <w:rsid w:val="00A85950"/>
    <w:rsid w:val="00AC3069"/>
    <w:rsid w:val="00BA66A9"/>
    <w:rsid w:val="00C13561"/>
    <w:rsid w:val="00EA25B0"/>
    <w:rsid w:val="00EC3A3E"/>
    <w:rsid w:val="00F62BA2"/>
    <w:rsid w:val="00FA12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02D0B"/>
    <w:rPr>
      <w:color w:val="666666"/>
    </w:rPr>
  </w:style>
  <w:style w:type="paragraph" w:customStyle="1" w:styleId="DA3BCC7D2C9544C99427B2716B4A892C">
    <w:name w:val="DA3BCC7D2C9544C99427B2716B4A892C"/>
    <w:rsid w:val="006C64DE"/>
  </w:style>
  <w:style w:type="paragraph" w:customStyle="1" w:styleId="B65570029FEE4E2E9F90C9844D0A16F4">
    <w:name w:val="B65570029FEE4E2E9F90C9844D0A16F4"/>
    <w:rsid w:val="006C64DE"/>
  </w:style>
  <w:style w:type="paragraph" w:customStyle="1" w:styleId="1D9ABCAE13B343269E71FB35BC80B002">
    <w:name w:val="1D9ABCAE13B343269E71FB35BC80B002"/>
    <w:rsid w:val="006C64DE"/>
  </w:style>
  <w:style w:type="paragraph" w:customStyle="1" w:styleId="BF11117AEF2546C58D4C1675F00F754A">
    <w:name w:val="BF11117AEF2546C58D4C1675F00F754A"/>
    <w:rsid w:val="006C64DE"/>
  </w:style>
  <w:style w:type="paragraph" w:customStyle="1" w:styleId="BF9A41E373274095A9259620DF6445E1">
    <w:name w:val="BF9A41E373274095A9259620DF6445E1"/>
    <w:rsid w:val="006C64DE"/>
  </w:style>
  <w:style w:type="paragraph" w:customStyle="1" w:styleId="1D805908AE5C493D878A34D3A46B8551">
    <w:name w:val="1D805908AE5C493D878A34D3A46B8551"/>
    <w:rsid w:val="006C64DE"/>
  </w:style>
  <w:style w:type="paragraph" w:customStyle="1" w:styleId="31BA005D73384F038DD0B8CC60192D91">
    <w:name w:val="31BA005D73384F038DD0B8CC60192D91"/>
    <w:rsid w:val="00EC3A3E"/>
  </w:style>
  <w:style w:type="paragraph" w:customStyle="1" w:styleId="78117B2E3A3A439E9AA530D1AE0583BE">
    <w:name w:val="78117B2E3A3A439E9AA530D1AE0583BE"/>
    <w:rsid w:val="00802D0B"/>
    <w:rPr>
      <w:lang w:val="en-US" w:eastAsia="en-US"/>
    </w:rPr>
  </w:style>
  <w:style w:type="paragraph" w:customStyle="1" w:styleId="81CA02ABF75D4D74999D35DC3CDC10EE">
    <w:name w:val="81CA02ABF75D4D74999D35DC3CDC10EE"/>
    <w:rsid w:val="00802D0B"/>
    <w:rPr>
      <w:lang w:val="en-US" w:eastAsia="en-US"/>
    </w:rPr>
  </w:style>
  <w:style w:type="paragraph" w:customStyle="1" w:styleId="FE01C86BC9BE426588ACFB73598A942D">
    <w:name w:val="FE01C86BC9BE426588ACFB73598A942D"/>
    <w:rsid w:val="00802D0B"/>
    <w:rPr>
      <w:lang w:val="en-US" w:eastAsia="en-US"/>
    </w:rPr>
  </w:style>
  <w:style w:type="paragraph" w:customStyle="1" w:styleId="07E9E6686712477CA9633AF6D5E0AFC1">
    <w:name w:val="07E9E6686712477CA9633AF6D5E0AFC1"/>
    <w:rsid w:val="00802D0B"/>
    <w:rPr>
      <w:lang w:val="en-US" w:eastAsia="en-US"/>
    </w:rPr>
  </w:style>
  <w:style w:type="paragraph" w:customStyle="1" w:styleId="A625F75510314F53887C8CF366756C6F">
    <w:name w:val="A625F75510314F53887C8CF366756C6F"/>
    <w:rsid w:val="00802D0B"/>
    <w:rPr>
      <w:lang w:val="en-US" w:eastAsia="en-US"/>
    </w:rPr>
  </w:style>
  <w:style w:type="paragraph" w:customStyle="1" w:styleId="E8858B7E2EAF46E5B1497DF5994C1B0E">
    <w:name w:val="E8858B7E2EAF46E5B1497DF5994C1B0E"/>
    <w:rsid w:val="00802D0B"/>
    <w:rPr>
      <w:lang w:val="en-US" w:eastAsia="en-US"/>
    </w:rPr>
  </w:style>
  <w:style w:type="paragraph" w:customStyle="1" w:styleId="38D684BBEF3D44FD9F1BEEFCEA0587B1">
    <w:name w:val="38D684BBEF3D44FD9F1BEEFCEA0587B1"/>
    <w:rsid w:val="00802D0B"/>
    <w:rPr>
      <w:lang w:val="en-US" w:eastAsia="en-US"/>
    </w:rPr>
  </w:style>
  <w:style w:type="paragraph" w:customStyle="1" w:styleId="423166DC267A42F39F2964900D58118F">
    <w:name w:val="423166DC267A42F39F2964900D58118F"/>
    <w:rsid w:val="00802D0B"/>
    <w:rPr>
      <w:lang w:val="en-US" w:eastAsia="en-US"/>
    </w:rPr>
  </w:style>
  <w:style w:type="paragraph" w:customStyle="1" w:styleId="D6A3C96636DF4D44A66E5C404CF242C1">
    <w:name w:val="D6A3C96636DF4D44A66E5C404CF242C1"/>
    <w:rsid w:val="00182548"/>
    <w:rPr>
      <w:lang w:val="en-US" w:eastAsia="en-US"/>
    </w:rPr>
  </w:style>
  <w:style w:type="paragraph" w:customStyle="1" w:styleId="ABA02EF458D74A4685C21593A06F3C84">
    <w:name w:val="ABA02EF458D74A4685C21593A06F3C84"/>
    <w:rsid w:val="00182548"/>
    <w:rPr>
      <w:lang w:val="en-US" w:eastAsia="en-US"/>
    </w:rPr>
  </w:style>
  <w:style w:type="paragraph" w:customStyle="1" w:styleId="C91598E949AC4534A81D9F2FE1DC097F">
    <w:name w:val="C91598E949AC4534A81D9F2FE1DC097F"/>
    <w:rsid w:val="00182548"/>
    <w:rPr>
      <w:lang w:val="en-US" w:eastAsia="en-US"/>
    </w:rPr>
  </w:style>
  <w:style w:type="paragraph" w:customStyle="1" w:styleId="52FCB33EE3CF4170A6E16A6D6D627B93">
    <w:name w:val="52FCB33EE3CF4170A6E16A6D6D627B93"/>
    <w:rsid w:val="00182548"/>
    <w:rPr>
      <w:lang w:val="en-US" w:eastAsia="en-US"/>
    </w:rPr>
  </w:style>
  <w:style w:type="paragraph" w:customStyle="1" w:styleId="36D6E9258423486D93E1B007717C85F4">
    <w:name w:val="36D6E9258423486D93E1B007717C85F4"/>
    <w:rsid w:val="00182548"/>
    <w:rPr>
      <w:lang w:val="en-US" w:eastAsia="en-US"/>
    </w:rPr>
  </w:style>
  <w:style w:type="paragraph" w:customStyle="1" w:styleId="E5251BDD48574F8190BFD6138A9CF5CA">
    <w:name w:val="E5251BDD48574F8190BFD6138A9CF5CA"/>
    <w:rsid w:val="00182548"/>
    <w:rPr>
      <w:lang w:val="en-US" w:eastAsia="en-US"/>
    </w:rPr>
  </w:style>
  <w:style w:type="paragraph" w:customStyle="1" w:styleId="0E904826B5A5459CA4F65D6C0A8F86E0">
    <w:name w:val="0E904826B5A5459CA4F65D6C0A8F86E0"/>
    <w:rsid w:val="00182548"/>
    <w:rPr>
      <w:lang w:val="en-US" w:eastAsia="en-US"/>
    </w:rPr>
  </w:style>
  <w:style w:type="paragraph" w:customStyle="1" w:styleId="03ECF2E2DDF743399932860546A23931">
    <w:name w:val="03ECF2E2DDF743399932860546A23931"/>
    <w:rsid w:val="00182548"/>
    <w:rPr>
      <w:lang w:val="en-US" w:eastAsia="en-US"/>
    </w:rPr>
  </w:style>
  <w:style w:type="paragraph" w:customStyle="1" w:styleId="0F000D32A19D4014879A221A388A5FF8">
    <w:name w:val="0F000D32A19D4014879A221A388A5FF8"/>
    <w:rsid w:val="007B02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98145-E102-4A9A-A164-2B78FF1E7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704</Words>
  <Characters>4019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Ilenia Veronica Arena</dc:creator>
  <cp:keywords/>
  <dc:description/>
  <cp:lastModifiedBy>Ilenia Veronica Arena</cp:lastModifiedBy>
  <cp:revision>2</cp:revision>
  <dcterms:created xsi:type="dcterms:W3CDTF">2024-11-07T15:29:00Z</dcterms:created>
  <dcterms:modified xsi:type="dcterms:W3CDTF">2024-11-07T15:29:00Z</dcterms:modified>
</cp:coreProperties>
</file>